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Приложение 2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 Положению о формировании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муниципального задания на оказание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proofErr w:type="gramStart"/>
      <w:r w:rsidRPr="00736A37">
        <w:rPr>
          <w:rFonts w:ascii="Arial" w:hAnsi="Arial" w:cs="Arial"/>
          <w:sz w:val="24"/>
          <w:szCs w:val="24"/>
        </w:rPr>
        <w:t>муниципальных услуг (выполнение</w:t>
      </w:r>
      <w:proofErr w:type="gramEnd"/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работ) в отношении муниципальных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учреждений Ливенского района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и финансовом </w:t>
      </w:r>
      <w:proofErr w:type="gramStart"/>
      <w:r w:rsidRPr="00736A37">
        <w:rPr>
          <w:rFonts w:ascii="Arial" w:hAnsi="Arial" w:cs="Arial"/>
          <w:sz w:val="24"/>
          <w:szCs w:val="24"/>
        </w:rPr>
        <w:t>обеспечении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выполнения</w:t>
      </w:r>
    </w:p>
    <w:p w:rsidR="00CF634A" w:rsidRPr="00736A37" w:rsidRDefault="00CF634A" w:rsidP="00CF634A">
      <w:pPr>
        <w:jc w:val="right"/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муниципального задания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bookmarkStart w:id="0" w:name="P821"/>
      <w:bookmarkEnd w:id="0"/>
      <w:r w:rsidRPr="00736A37">
        <w:rPr>
          <w:rFonts w:ascii="Arial" w:hAnsi="Arial" w:cs="Arial"/>
          <w:sz w:val="24"/>
          <w:szCs w:val="24"/>
        </w:rPr>
        <w:t xml:space="preserve">                            ОТЧЕТ О ВЫПОЛНЕНИИ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МУНИЦИПАЛЬНОГО ЗАДАНИЯ № </w:t>
      </w:r>
      <w:r w:rsidR="00191582">
        <w:rPr>
          <w:rFonts w:ascii="Arial" w:hAnsi="Arial" w:cs="Arial"/>
          <w:sz w:val="24"/>
          <w:szCs w:val="24"/>
        </w:rPr>
        <w:t>1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на 20</w:t>
      </w:r>
      <w:r w:rsidR="00C96C61">
        <w:rPr>
          <w:rFonts w:ascii="Arial" w:hAnsi="Arial" w:cs="Arial"/>
          <w:sz w:val="24"/>
          <w:szCs w:val="24"/>
        </w:rPr>
        <w:t>21</w:t>
      </w:r>
      <w:r w:rsidRPr="00736A37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F0D09">
        <w:rPr>
          <w:rFonts w:ascii="Arial" w:hAnsi="Arial" w:cs="Arial"/>
          <w:sz w:val="24"/>
          <w:szCs w:val="24"/>
        </w:rPr>
        <w:t>2</w:t>
      </w:r>
      <w:r w:rsidR="00C96C61">
        <w:rPr>
          <w:rFonts w:ascii="Arial" w:hAnsi="Arial" w:cs="Arial"/>
          <w:sz w:val="24"/>
          <w:szCs w:val="24"/>
        </w:rPr>
        <w:t>2</w:t>
      </w:r>
      <w:r w:rsidRPr="00736A37">
        <w:rPr>
          <w:rFonts w:ascii="Arial" w:hAnsi="Arial" w:cs="Arial"/>
          <w:sz w:val="24"/>
          <w:szCs w:val="24"/>
        </w:rPr>
        <w:t xml:space="preserve"> и 20</w:t>
      </w:r>
      <w:r w:rsidR="001F0D09">
        <w:rPr>
          <w:rFonts w:ascii="Arial" w:hAnsi="Arial" w:cs="Arial"/>
          <w:sz w:val="24"/>
          <w:szCs w:val="24"/>
        </w:rPr>
        <w:t>2</w:t>
      </w:r>
      <w:r w:rsidR="00C96C61">
        <w:rPr>
          <w:rFonts w:ascii="Arial" w:hAnsi="Arial" w:cs="Arial"/>
          <w:sz w:val="24"/>
          <w:szCs w:val="24"/>
        </w:rPr>
        <w:t>3</w:t>
      </w:r>
      <w:r w:rsidRPr="00736A37">
        <w:rPr>
          <w:rFonts w:ascii="Arial" w:hAnsi="Arial" w:cs="Arial"/>
          <w:sz w:val="24"/>
          <w:szCs w:val="24"/>
        </w:rPr>
        <w:t xml:space="preserve"> годов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от «</w:t>
      </w:r>
      <w:r w:rsidR="00C96C61">
        <w:rPr>
          <w:rFonts w:ascii="Arial" w:hAnsi="Arial" w:cs="Arial"/>
          <w:sz w:val="24"/>
          <w:szCs w:val="24"/>
        </w:rPr>
        <w:t xml:space="preserve"> 23 </w:t>
      </w:r>
      <w:r w:rsidRPr="00736A37">
        <w:rPr>
          <w:rFonts w:ascii="Arial" w:hAnsi="Arial" w:cs="Arial"/>
          <w:sz w:val="24"/>
          <w:szCs w:val="24"/>
        </w:rPr>
        <w:t xml:space="preserve">» </w:t>
      </w:r>
      <w:r w:rsidR="00C96C61">
        <w:rPr>
          <w:rFonts w:ascii="Arial" w:hAnsi="Arial" w:cs="Arial"/>
          <w:sz w:val="24"/>
          <w:szCs w:val="24"/>
        </w:rPr>
        <w:t>марта</w:t>
      </w:r>
      <w:r w:rsidRPr="00736A37">
        <w:rPr>
          <w:rFonts w:ascii="Arial" w:hAnsi="Arial" w:cs="Arial"/>
          <w:sz w:val="24"/>
          <w:szCs w:val="24"/>
        </w:rPr>
        <w:t xml:space="preserve"> 20</w:t>
      </w:r>
      <w:r w:rsidR="00C96C61">
        <w:rPr>
          <w:rFonts w:ascii="Arial" w:hAnsi="Arial" w:cs="Arial"/>
          <w:sz w:val="24"/>
          <w:szCs w:val="24"/>
        </w:rPr>
        <w:t>22</w:t>
      </w:r>
      <w:r w:rsidRPr="00736A37">
        <w:rPr>
          <w:rFonts w:ascii="Arial" w:hAnsi="Arial" w:cs="Arial"/>
          <w:sz w:val="24"/>
          <w:szCs w:val="24"/>
        </w:rPr>
        <w:t xml:space="preserve"> г.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Наименование муниципального учреждения Ливенского района    </w:t>
      </w:r>
    </w:p>
    <w:p w:rsidR="00CF634A" w:rsidRPr="00191582" w:rsidRDefault="00CF634A" w:rsidP="00CF634A">
      <w:pPr>
        <w:rPr>
          <w:rFonts w:ascii="Arial" w:hAnsi="Arial" w:cs="Arial"/>
          <w:sz w:val="24"/>
          <w:szCs w:val="24"/>
          <w:u w:val="single"/>
        </w:rPr>
      </w:pPr>
      <w:r w:rsidRPr="00736A37">
        <w:rPr>
          <w:rFonts w:ascii="Arial" w:hAnsi="Arial" w:cs="Arial"/>
          <w:sz w:val="24"/>
          <w:szCs w:val="24"/>
        </w:rPr>
        <w:t xml:space="preserve">(обособленного подразделения) </w:t>
      </w:r>
      <w:proofErr w:type="gramStart"/>
      <w:r w:rsidR="00191582" w:rsidRPr="00191582">
        <w:rPr>
          <w:rFonts w:ascii="Arial" w:hAnsi="Arial" w:cs="Arial"/>
          <w:sz w:val="24"/>
          <w:szCs w:val="24"/>
          <w:u w:val="single"/>
        </w:rPr>
        <w:t>Муниципальное</w:t>
      </w:r>
      <w:proofErr w:type="gramEnd"/>
      <w:r w:rsidR="00191582" w:rsidRPr="00191582">
        <w:rPr>
          <w:rFonts w:ascii="Arial" w:hAnsi="Arial" w:cs="Arial"/>
          <w:sz w:val="24"/>
          <w:szCs w:val="24"/>
          <w:u w:val="single"/>
        </w:rPr>
        <w:t xml:space="preserve"> бюджетное</w:t>
      </w:r>
      <w:r w:rsidRPr="00191582">
        <w:rPr>
          <w:rFonts w:ascii="Arial" w:hAnsi="Arial" w:cs="Arial"/>
          <w:sz w:val="24"/>
          <w:szCs w:val="24"/>
          <w:u w:val="single"/>
        </w:rPr>
        <w:t xml:space="preserve">      </w:t>
      </w:r>
    </w:p>
    <w:p w:rsidR="00CF634A" w:rsidRPr="00191582" w:rsidRDefault="00191582" w:rsidP="00CF634A">
      <w:pPr>
        <w:rPr>
          <w:rFonts w:ascii="Arial" w:hAnsi="Arial" w:cs="Arial"/>
          <w:sz w:val="24"/>
          <w:szCs w:val="24"/>
          <w:u w:val="single"/>
        </w:rPr>
      </w:pPr>
      <w:r w:rsidRPr="00191582">
        <w:rPr>
          <w:rFonts w:ascii="Arial" w:hAnsi="Arial" w:cs="Arial"/>
          <w:sz w:val="24"/>
          <w:szCs w:val="24"/>
          <w:u w:val="single"/>
        </w:rPr>
        <w:t>общеобразовательное учреждение</w:t>
      </w:r>
      <w:r w:rsidR="00CF634A" w:rsidRPr="00191582">
        <w:rPr>
          <w:rFonts w:ascii="Arial" w:hAnsi="Arial" w:cs="Arial"/>
          <w:sz w:val="24"/>
          <w:szCs w:val="24"/>
          <w:u w:val="single"/>
        </w:rPr>
        <w:t xml:space="preserve">           </w:t>
      </w:r>
    </w:p>
    <w:p w:rsidR="00CF634A" w:rsidRPr="00736A37" w:rsidRDefault="00191582" w:rsidP="00CF634A">
      <w:pPr>
        <w:rPr>
          <w:rFonts w:ascii="Arial" w:hAnsi="Arial" w:cs="Arial"/>
          <w:sz w:val="24"/>
          <w:szCs w:val="24"/>
        </w:rPr>
      </w:pPr>
      <w:r w:rsidRPr="00191582">
        <w:rPr>
          <w:rFonts w:ascii="Arial" w:hAnsi="Arial" w:cs="Arial"/>
          <w:sz w:val="24"/>
          <w:szCs w:val="24"/>
          <w:u w:val="single"/>
        </w:rPr>
        <w:t>«</w:t>
      </w:r>
      <w:r w:rsidR="0097792A">
        <w:rPr>
          <w:rFonts w:ascii="Arial" w:hAnsi="Arial" w:cs="Arial"/>
          <w:sz w:val="24"/>
          <w:szCs w:val="24"/>
          <w:u w:val="single"/>
        </w:rPr>
        <w:t>Орло</w:t>
      </w:r>
      <w:r w:rsidRPr="00191582">
        <w:rPr>
          <w:rFonts w:ascii="Arial" w:hAnsi="Arial" w:cs="Arial"/>
          <w:sz w:val="24"/>
          <w:szCs w:val="24"/>
          <w:u w:val="single"/>
        </w:rPr>
        <w:t>вская средняя общеобразовательная школа»</w:t>
      </w:r>
      <w:r w:rsidR="00CF634A" w:rsidRPr="00736A37">
        <w:rPr>
          <w:rFonts w:ascii="Arial" w:hAnsi="Arial" w:cs="Arial"/>
          <w:sz w:val="24"/>
          <w:szCs w:val="24"/>
        </w:rPr>
        <w:t xml:space="preserve">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Виды    деятельности   муниципального   учреж</w:t>
      </w:r>
      <w:r w:rsidR="00191582">
        <w:rPr>
          <w:rFonts w:ascii="Arial" w:hAnsi="Arial" w:cs="Arial"/>
          <w:sz w:val="24"/>
          <w:szCs w:val="24"/>
        </w:rPr>
        <w:t xml:space="preserve">дения                </w:t>
      </w:r>
      <w:r w:rsidR="00AC7A42">
        <w:rPr>
          <w:rFonts w:ascii="Arial" w:hAnsi="Arial" w:cs="Arial"/>
          <w:sz w:val="24"/>
          <w:szCs w:val="24"/>
        </w:rPr>
        <w:t xml:space="preserve">        </w:t>
      </w:r>
      <w:r w:rsidRPr="00736A37">
        <w:rPr>
          <w:rFonts w:ascii="Arial" w:hAnsi="Arial" w:cs="Arial"/>
          <w:sz w:val="24"/>
          <w:szCs w:val="24"/>
        </w:rPr>
        <w:t>Дата</w:t>
      </w:r>
      <w:r w:rsidR="00AC7A4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C7A42" w:rsidRPr="00736A37">
        <w:rPr>
          <w:rFonts w:ascii="Arial" w:hAnsi="Arial" w:cs="Arial"/>
          <w:sz w:val="24"/>
          <w:szCs w:val="24"/>
        </w:rPr>
        <w:t>по</w:t>
      </w:r>
      <w:proofErr w:type="gramEnd"/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Ливенского района (обособленного подразделения) </w:t>
      </w:r>
      <w:r w:rsidR="00191582">
        <w:rPr>
          <w:rFonts w:ascii="Arial" w:hAnsi="Arial" w:cs="Arial"/>
          <w:sz w:val="24"/>
          <w:szCs w:val="24"/>
        </w:rPr>
        <w:t xml:space="preserve">                  </w:t>
      </w:r>
      <w:r w:rsidR="00AC7A42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AC7A42" w:rsidRPr="00736A37">
        <w:rPr>
          <w:rFonts w:ascii="Arial" w:hAnsi="Arial" w:cs="Arial"/>
          <w:sz w:val="24"/>
          <w:szCs w:val="24"/>
        </w:rPr>
        <w:t>сводному</w:t>
      </w:r>
      <w:proofErr w:type="gramEnd"/>
    </w:p>
    <w:p w:rsidR="00CF634A" w:rsidRPr="00736A37" w:rsidRDefault="00191582" w:rsidP="00CF634A">
      <w:pPr>
        <w:rPr>
          <w:rFonts w:ascii="Arial" w:hAnsi="Arial" w:cs="Arial"/>
          <w:sz w:val="24"/>
          <w:szCs w:val="24"/>
        </w:rPr>
      </w:pPr>
      <w:r w:rsidRPr="00191582">
        <w:rPr>
          <w:rFonts w:ascii="Arial" w:hAnsi="Arial" w:cs="Arial"/>
          <w:sz w:val="24"/>
          <w:szCs w:val="24"/>
          <w:u w:val="single"/>
        </w:rPr>
        <w:t>Среднее общее образование</w:t>
      </w:r>
      <w:r w:rsidR="00CF634A" w:rsidRPr="00736A37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AC7A42">
        <w:rPr>
          <w:rFonts w:ascii="Arial" w:hAnsi="Arial" w:cs="Arial"/>
          <w:sz w:val="24"/>
          <w:szCs w:val="24"/>
        </w:rPr>
        <w:t xml:space="preserve">                            </w:t>
      </w:r>
      <w:r w:rsidR="00CF634A" w:rsidRPr="00736A37">
        <w:rPr>
          <w:rFonts w:ascii="Arial" w:hAnsi="Arial" w:cs="Arial"/>
          <w:sz w:val="24"/>
          <w:szCs w:val="24"/>
        </w:rPr>
        <w:t xml:space="preserve"> </w:t>
      </w:r>
      <w:r w:rsidR="00AC7A42" w:rsidRPr="00736A37">
        <w:rPr>
          <w:rFonts w:ascii="Arial" w:hAnsi="Arial" w:cs="Arial"/>
          <w:sz w:val="24"/>
          <w:szCs w:val="24"/>
        </w:rPr>
        <w:t xml:space="preserve">реестру </w:t>
      </w:r>
      <w:r w:rsidR="00AC7A42">
        <w:rPr>
          <w:rFonts w:ascii="Arial" w:hAnsi="Arial" w:cs="Arial"/>
          <w:sz w:val="24"/>
          <w:szCs w:val="24"/>
        </w:rPr>
        <w:t xml:space="preserve">     </w:t>
      </w:r>
      <w:r w:rsidR="00AC7A42" w:rsidRPr="00191582">
        <w:rPr>
          <w:rFonts w:ascii="Arial" w:hAnsi="Arial" w:cs="Arial"/>
          <w:sz w:val="24"/>
          <w:szCs w:val="24"/>
          <w:u w:val="single"/>
        </w:rPr>
        <w:t>20.12.2016</w:t>
      </w:r>
    </w:p>
    <w:p w:rsidR="00CF634A" w:rsidRPr="00736A37" w:rsidRDefault="00191582" w:rsidP="00CF63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CF634A" w:rsidRPr="00736A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CF634A" w:rsidRPr="00736A3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______________________________________________________    </w:t>
      </w:r>
      <w:r w:rsidR="00AC7A42"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По </w:t>
      </w:r>
      <w:hyperlink r:id="rId6" w:history="1">
        <w:r w:rsidRPr="00736A37"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 w:rsidR="00191582" w:rsidRPr="00191582">
        <w:rPr>
          <w:rFonts w:ascii="Arial" w:hAnsi="Arial" w:cs="Arial"/>
          <w:sz w:val="24"/>
          <w:szCs w:val="24"/>
          <w:u w:val="single"/>
        </w:rPr>
        <w:t xml:space="preserve"> 85.14</w:t>
      </w:r>
      <w:r w:rsidRPr="00191582">
        <w:rPr>
          <w:rFonts w:ascii="Arial" w:hAnsi="Arial" w:cs="Arial"/>
          <w:sz w:val="24"/>
          <w:szCs w:val="24"/>
          <w:u w:val="single"/>
        </w:rPr>
        <w:t xml:space="preserve">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Вид  муниципального учреждения  Ливенского</w:t>
      </w:r>
      <w:proofErr w:type="gramStart"/>
      <w:r w:rsidRPr="00736A37">
        <w:rPr>
          <w:rFonts w:ascii="Arial" w:hAnsi="Arial" w:cs="Arial"/>
          <w:sz w:val="24"/>
          <w:szCs w:val="24"/>
        </w:rPr>
        <w:t xml:space="preserve">                              </w:t>
      </w:r>
      <w:r w:rsidR="00AC7A42"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>П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о </w:t>
      </w:r>
      <w:hyperlink r:id="rId7" w:history="1">
        <w:r w:rsidRPr="00736A37"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 w:rsidR="00191582" w:rsidRPr="00191582">
        <w:rPr>
          <w:rFonts w:ascii="Arial" w:hAnsi="Arial" w:cs="Arial"/>
          <w:sz w:val="24"/>
          <w:szCs w:val="24"/>
          <w:u w:val="single"/>
        </w:rPr>
        <w:t xml:space="preserve"> 85.14   </w:t>
      </w:r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района </w:t>
      </w:r>
      <w:r w:rsidR="00191582" w:rsidRPr="00191582">
        <w:rPr>
          <w:rFonts w:ascii="Arial" w:hAnsi="Arial" w:cs="Arial"/>
          <w:sz w:val="24"/>
          <w:szCs w:val="24"/>
          <w:u w:val="single"/>
        </w:rPr>
        <w:t>Муниципальные учреждения</w:t>
      </w:r>
      <w:r w:rsidRPr="00191582">
        <w:rPr>
          <w:rFonts w:ascii="Arial" w:hAnsi="Arial" w:cs="Arial"/>
          <w:sz w:val="24"/>
          <w:szCs w:val="24"/>
          <w:u w:val="single"/>
        </w:rPr>
        <w:t xml:space="preserve">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(указывается вид муниципального</w:t>
      </w:r>
      <w:proofErr w:type="gramStart"/>
      <w:r w:rsidRPr="00736A37">
        <w:rPr>
          <w:rFonts w:ascii="Arial" w:hAnsi="Arial" w:cs="Arial"/>
          <w:sz w:val="24"/>
          <w:szCs w:val="24"/>
        </w:rPr>
        <w:t xml:space="preserve">                        </w:t>
      </w:r>
      <w:r w:rsidR="00AC7A42">
        <w:rPr>
          <w:rFonts w:ascii="Arial" w:hAnsi="Arial" w:cs="Arial"/>
          <w:sz w:val="24"/>
          <w:szCs w:val="24"/>
        </w:rPr>
        <w:t xml:space="preserve">    </w:t>
      </w:r>
      <w:r w:rsidRPr="00736A37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о </w:t>
      </w:r>
      <w:hyperlink r:id="rId8" w:history="1">
        <w:r w:rsidRPr="00736A37">
          <w:rPr>
            <w:rStyle w:val="a3"/>
            <w:rFonts w:ascii="Arial" w:hAnsi="Arial" w:cs="Arial"/>
            <w:sz w:val="24"/>
            <w:szCs w:val="24"/>
          </w:rPr>
          <w:t>ОКВЭД</w:t>
        </w:r>
      </w:hyperlink>
      <w:r w:rsidR="00191582" w:rsidRPr="00191582">
        <w:rPr>
          <w:rFonts w:ascii="Arial" w:hAnsi="Arial" w:cs="Arial"/>
          <w:sz w:val="24"/>
          <w:szCs w:val="24"/>
          <w:u w:val="single"/>
        </w:rPr>
        <w:t xml:space="preserve"> 85.14</w:t>
      </w:r>
      <w:r w:rsidRPr="00191582">
        <w:rPr>
          <w:rFonts w:ascii="Arial" w:hAnsi="Arial" w:cs="Arial"/>
          <w:sz w:val="24"/>
          <w:szCs w:val="24"/>
          <w:u w:val="single"/>
        </w:rPr>
        <w:t xml:space="preserve">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учреждения Ливенского района </w:t>
      </w:r>
      <w:proofErr w:type="gramStart"/>
      <w:r w:rsidRPr="00736A37">
        <w:rPr>
          <w:rFonts w:ascii="Arial" w:hAnsi="Arial" w:cs="Arial"/>
          <w:sz w:val="24"/>
          <w:szCs w:val="24"/>
        </w:rPr>
        <w:t>из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     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базового (отраслевого) перечня)     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Периодичность </w:t>
      </w:r>
      <w:r w:rsidR="00AC7A42">
        <w:rPr>
          <w:rFonts w:ascii="Arial" w:hAnsi="Arial" w:cs="Arial"/>
          <w:sz w:val="24"/>
          <w:szCs w:val="24"/>
          <w:u w:val="single"/>
        </w:rPr>
        <w:t xml:space="preserve">                          1 раз в год__________________</w:t>
      </w:r>
      <w:r w:rsidRPr="00736A37">
        <w:rPr>
          <w:rFonts w:ascii="Arial" w:hAnsi="Arial" w:cs="Arial"/>
          <w:sz w:val="24"/>
          <w:szCs w:val="24"/>
        </w:rPr>
        <w:t xml:space="preserve">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 w:rsidRPr="00736A37">
        <w:rPr>
          <w:rFonts w:ascii="Arial" w:hAnsi="Arial" w:cs="Arial"/>
          <w:sz w:val="24"/>
          <w:szCs w:val="24"/>
        </w:rPr>
        <w:t>(указывается в соответствии с</w:t>
      </w:r>
      <w:proofErr w:type="gramEnd"/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   периодичностью представления отчета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  о выполнении муниципального задания,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</w:t>
      </w:r>
      <w:proofErr w:type="gramStart"/>
      <w:r w:rsidRPr="00736A37">
        <w:rPr>
          <w:rFonts w:ascii="Arial" w:hAnsi="Arial" w:cs="Arial"/>
          <w:sz w:val="24"/>
          <w:szCs w:val="24"/>
        </w:rPr>
        <w:t>установленной в муниципальном задании)</w:t>
      </w:r>
      <w:proofErr w:type="gramEnd"/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Часть 1. Сведения об оказываемых муниципальных услугах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Раздел </w:t>
      </w:r>
      <w:r w:rsidR="004D4D04">
        <w:rPr>
          <w:rFonts w:ascii="Arial" w:hAnsi="Arial" w:cs="Arial"/>
          <w:sz w:val="24"/>
          <w:szCs w:val="24"/>
        </w:rPr>
        <w:t>1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="008314CD" w:rsidRPr="008314CD">
        <w:rPr>
          <w:rFonts w:ascii="Arial" w:hAnsi="Arial" w:cs="Arial"/>
          <w:sz w:val="24"/>
          <w:szCs w:val="24"/>
          <w:u w:val="single"/>
        </w:rPr>
        <w:t>Реализация</w:t>
      </w:r>
      <w:r w:rsidRPr="00736A37">
        <w:rPr>
          <w:rFonts w:ascii="Arial" w:hAnsi="Arial" w:cs="Arial"/>
          <w:sz w:val="24"/>
          <w:szCs w:val="24"/>
        </w:rPr>
        <w:t xml:space="preserve">         </w:t>
      </w:r>
      <w:r w:rsidR="008314C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CF634A" w:rsidRPr="00736A37" w:rsidRDefault="008314CD" w:rsidP="00CF634A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 xml:space="preserve">основных общеобразовательных программ </w:t>
      </w:r>
      <w:proofErr w:type="gramStart"/>
      <w:r w:rsidRPr="008314CD">
        <w:rPr>
          <w:rFonts w:ascii="Arial" w:hAnsi="Arial" w:cs="Arial"/>
          <w:sz w:val="24"/>
          <w:szCs w:val="24"/>
          <w:u w:val="single"/>
        </w:rPr>
        <w:t>дошкольного</w:t>
      </w:r>
      <w:proofErr w:type="gramEnd"/>
      <w:r w:rsidR="00CF634A" w:rsidRPr="00736A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CF634A" w:rsidRPr="00736A37">
        <w:rPr>
          <w:rFonts w:ascii="Arial" w:hAnsi="Arial" w:cs="Arial"/>
          <w:sz w:val="24"/>
          <w:szCs w:val="24"/>
        </w:rPr>
        <w:t xml:space="preserve">номер по         </w:t>
      </w:r>
    </w:p>
    <w:p w:rsidR="00CF634A" w:rsidRPr="00736A37" w:rsidRDefault="008314CD" w:rsidP="00CF634A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образования</w:t>
      </w:r>
      <w:r w:rsidR="00CF634A"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 w:rsidR="00CF634A" w:rsidRPr="00736A37">
        <w:rPr>
          <w:rFonts w:ascii="Arial" w:hAnsi="Arial" w:cs="Arial"/>
          <w:sz w:val="24"/>
          <w:szCs w:val="24"/>
        </w:rPr>
        <w:t>базовому</w:t>
      </w:r>
      <w:proofErr w:type="gramEnd"/>
      <w:r w:rsidR="00CF634A" w:rsidRPr="00736A37">
        <w:rPr>
          <w:rFonts w:ascii="Arial" w:hAnsi="Arial" w:cs="Arial"/>
          <w:sz w:val="24"/>
          <w:szCs w:val="24"/>
        </w:rPr>
        <w:t xml:space="preserve">         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 w:rsidR="008314CD"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CF634A" w:rsidRPr="00736A37" w:rsidRDefault="008314CD" w:rsidP="00CF634A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 в возрасте до 8 лет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F634A" w:rsidRPr="00736A37">
        <w:rPr>
          <w:rFonts w:ascii="Arial" w:hAnsi="Arial" w:cs="Arial"/>
          <w:sz w:val="24"/>
          <w:szCs w:val="24"/>
        </w:rPr>
        <w:t xml:space="preserve">    перечню </w:t>
      </w:r>
      <w:r w:rsidR="00974315" w:rsidRPr="00974315">
        <w:rPr>
          <w:rFonts w:ascii="Arial" w:hAnsi="Arial" w:cs="Arial"/>
          <w:color w:val="000000"/>
          <w:sz w:val="24"/>
          <w:szCs w:val="24"/>
          <w:u w:val="single"/>
        </w:rPr>
        <w:t>546290000132004190411784000301000201002100107</w:t>
      </w:r>
    </w:p>
    <w:p w:rsidR="008314CD" w:rsidRDefault="008314CD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CF634A" w:rsidRPr="0092076A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CF634A" w:rsidRPr="00736A37" w:rsidTr="00627B08">
        <w:tc>
          <w:tcPr>
            <w:tcW w:w="1196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CF634A" w:rsidRPr="00736A37" w:rsidTr="00627B08">
        <w:tc>
          <w:tcPr>
            <w:tcW w:w="1196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CF634A" w:rsidRPr="00736A37" w:rsidTr="00627B08">
        <w:tc>
          <w:tcPr>
            <w:tcW w:w="1196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4A" w:rsidRPr="00736A37" w:rsidTr="00627B08">
        <w:tc>
          <w:tcPr>
            <w:tcW w:w="1196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FE6C16" w:rsidRPr="00736A37" w:rsidTr="00627B08">
        <w:tc>
          <w:tcPr>
            <w:tcW w:w="1196" w:type="dxa"/>
            <w:vMerge w:val="restart"/>
          </w:tcPr>
          <w:p w:rsidR="00FE6C16" w:rsidRPr="00974315" w:rsidRDefault="00974315" w:rsidP="007E11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74315">
              <w:rPr>
                <w:rFonts w:ascii="Arial" w:hAnsi="Arial" w:cs="Arial"/>
                <w:color w:val="000000"/>
                <w:sz w:val="20"/>
                <w:szCs w:val="20"/>
              </w:rPr>
              <w:t>546290000132004190411784000301000201002100107</w:t>
            </w:r>
          </w:p>
        </w:tc>
        <w:tc>
          <w:tcPr>
            <w:tcW w:w="1275" w:type="dxa"/>
            <w:vMerge w:val="restart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От 1 года до 3 лет</w:t>
            </w:r>
          </w:p>
        </w:tc>
        <w:tc>
          <w:tcPr>
            <w:tcW w:w="1137" w:type="dxa"/>
            <w:vMerge w:val="restart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Не указано</w:t>
            </w:r>
          </w:p>
        </w:tc>
        <w:tc>
          <w:tcPr>
            <w:tcW w:w="994" w:type="dxa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Обеспеченность кадрами, реализующими программы дошколь</w:t>
            </w:r>
            <w:r w:rsidRPr="00627B08">
              <w:rPr>
                <w:rFonts w:ascii="Arial" w:hAnsi="Arial" w:cs="Arial"/>
                <w:sz w:val="20"/>
                <w:szCs w:val="20"/>
              </w:rPr>
              <w:lastRenderedPageBreak/>
              <w:t>ного образования</w:t>
            </w:r>
          </w:p>
        </w:tc>
        <w:tc>
          <w:tcPr>
            <w:tcW w:w="989" w:type="dxa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627B08">
              <w:rPr>
                <w:rFonts w:ascii="Arial" w:hAnsi="Arial" w:cs="Arial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3" w:type="dxa"/>
          </w:tcPr>
          <w:p w:rsidR="00FE6C16" w:rsidRPr="00627B08" w:rsidRDefault="00FE6C16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8" w:type="dxa"/>
          </w:tcPr>
          <w:p w:rsidR="00FE6C16" w:rsidRPr="00627B08" w:rsidRDefault="001F4906" w:rsidP="00AC7A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FE6C16" w:rsidRPr="00627B08" w:rsidRDefault="003F59BA" w:rsidP="00AC7A4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FE6C16" w:rsidRPr="00627B08" w:rsidRDefault="00AC7A42" w:rsidP="00AC7A4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C7A42" w:rsidRPr="00736A37" w:rsidTr="00627B08">
        <w:tc>
          <w:tcPr>
            <w:tcW w:w="1196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AC7A42" w:rsidRPr="00627B08" w:rsidRDefault="00AC7A42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AC7A42" w:rsidRPr="00627B08" w:rsidRDefault="00AC7A42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Наличие очередности</w:t>
            </w:r>
          </w:p>
        </w:tc>
        <w:tc>
          <w:tcPr>
            <w:tcW w:w="989" w:type="dxa"/>
          </w:tcPr>
          <w:p w:rsidR="00AC7A42" w:rsidRPr="00627B08" w:rsidRDefault="00AC7A42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623" w:type="dxa"/>
          </w:tcPr>
          <w:p w:rsidR="00AC7A42" w:rsidRPr="00627B08" w:rsidRDefault="00AC7A42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277" w:type="dxa"/>
          </w:tcPr>
          <w:p w:rsidR="00AC7A42" w:rsidRPr="00627B08" w:rsidRDefault="00AC7A42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</w:tcPr>
          <w:p w:rsidR="00AC7A42" w:rsidRPr="00627B08" w:rsidRDefault="00AC7A42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</w:tcPr>
          <w:p w:rsidR="00AC7A42" w:rsidRPr="00627B08" w:rsidRDefault="001F4906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AC7A42" w:rsidRPr="00627B08" w:rsidRDefault="003F59BA" w:rsidP="00297B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AC7A42" w:rsidRPr="00627B08" w:rsidRDefault="00AC7A42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445" w:rsidRPr="00736A37" w:rsidTr="00607303">
        <w:trPr>
          <w:trHeight w:val="2331"/>
        </w:trPr>
        <w:tc>
          <w:tcPr>
            <w:tcW w:w="1196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5E4445" w:rsidRPr="00627B08" w:rsidRDefault="005E4445" w:rsidP="00CF63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5E4445" w:rsidRPr="00627B08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Удовлетворенность населения качеством предоставления услуги</w:t>
            </w:r>
          </w:p>
        </w:tc>
        <w:tc>
          <w:tcPr>
            <w:tcW w:w="989" w:type="dxa"/>
          </w:tcPr>
          <w:p w:rsidR="005E4445" w:rsidRPr="00627B08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5E4445" w:rsidRPr="00627B08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7B08">
              <w:rPr>
                <w:rFonts w:ascii="Arial" w:hAnsi="Arial" w:cs="Arial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5E4445" w:rsidRPr="00627B08" w:rsidRDefault="005E444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3" w:type="dxa"/>
          </w:tcPr>
          <w:p w:rsidR="005E4445" w:rsidRPr="00627B08" w:rsidRDefault="005E444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8" w:type="dxa"/>
          </w:tcPr>
          <w:p w:rsidR="005E4445" w:rsidRPr="00627B08" w:rsidRDefault="001F4906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5E4445" w:rsidRPr="00627B08" w:rsidRDefault="003F59BA" w:rsidP="00297B4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5E4445" w:rsidRPr="00627B08" w:rsidRDefault="005E4445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F634A" w:rsidRPr="00CF634A" w:rsidRDefault="00CF634A" w:rsidP="00CF634A">
      <w:pPr>
        <w:rPr>
          <w:rFonts w:ascii="Arial" w:hAnsi="Arial" w:cs="Arial"/>
          <w:sz w:val="24"/>
          <w:szCs w:val="24"/>
          <w:lang w:val="en-US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CF634A" w:rsidRPr="00736A37" w:rsidTr="00CF634A">
        <w:tc>
          <w:tcPr>
            <w:tcW w:w="913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CF634A" w:rsidRPr="00736A37" w:rsidTr="00CF634A">
        <w:tc>
          <w:tcPr>
            <w:tcW w:w="913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4A" w:rsidRPr="00736A37" w:rsidTr="00CF634A">
        <w:tc>
          <w:tcPr>
            <w:tcW w:w="913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CF634A" w:rsidRPr="00736A37" w:rsidRDefault="00CF634A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34A" w:rsidRPr="00736A37" w:rsidTr="00CF634A">
        <w:tc>
          <w:tcPr>
            <w:tcW w:w="91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CF634A" w:rsidRPr="00736A37" w:rsidRDefault="00CF634A" w:rsidP="00CF63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303" w:rsidRPr="00736A37" w:rsidTr="00CF634A">
        <w:tc>
          <w:tcPr>
            <w:tcW w:w="913" w:type="dxa"/>
            <w:vMerge w:val="restart"/>
          </w:tcPr>
          <w:p w:rsidR="00607303" w:rsidRPr="00731623" w:rsidRDefault="00D679BB" w:rsidP="007E11D2">
            <w:pPr>
              <w:widowControl w:val="0"/>
              <w:autoSpaceDE w:val="0"/>
              <w:autoSpaceDN w:val="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0000000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00005430041911787000301000101000101101</w:t>
            </w:r>
          </w:p>
        </w:tc>
        <w:tc>
          <w:tcPr>
            <w:tcW w:w="1133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 xml:space="preserve">Не </w:t>
            </w:r>
            <w:r w:rsidRPr="00731623">
              <w:rPr>
                <w:rFonts w:ascii="Arial" w:hAnsi="Arial" w:cs="Arial"/>
                <w:sz w:val="22"/>
              </w:rPr>
              <w:lastRenderedPageBreak/>
              <w:t>указано</w:t>
            </w:r>
          </w:p>
        </w:tc>
        <w:tc>
          <w:tcPr>
            <w:tcW w:w="1133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 xml:space="preserve">Не </w:t>
            </w:r>
            <w:r w:rsidRPr="00731623">
              <w:rPr>
                <w:rFonts w:ascii="Arial" w:hAnsi="Arial" w:cs="Arial"/>
                <w:sz w:val="22"/>
              </w:rPr>
              <w:lastRenderedPageBreak/>
              <w:t>указано</w:t>
            </w:r>
          </w:p>
        </w:tc>
        <w:tc>
          <w:tcPr>
            <w:tcW w:w="1133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 xml:space="preserve">От 1 года </w:t>
            </w:r>
            <w:r w:rsidRPr="00731623">
              <w:rPr>
                <w:rFonts w:ascii="Arial" w:hAnsi="Arial" w:cs="Arial"/>
                <w:sz w:val="22"/>
              </w:rPr>
              <w:lastRenderedPageBreak/>
              <w:t>до 3 лет</w:t>
            </w:r>
          </w:p>
        </w:tc>
        <w:tc>
          <w:tcPr>
            <w:tcW w:w="1138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>Очная</w:t>
            </w:r>
          </w:p>
        </w:tc>
        <w:tc>
          <w:tcPr>
            <w:tcW w:w="1133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t xml:space="preserve">Не </w:t>
            </w:r>
            <w:r w:rsidRPr="00731623">
              <w:rPr>
                <w:rFonts w:ascii="Arial" w:hAnsi="Arial" w:cs="Arial"/>
                <w:sz w:val="22"/>
              </w:rPr>
              <w:lastRenderedPageBreak/>
              <w:t>указано</w:t>
            </w:r>
          </w:p>
        </w:tc>
        <w:tc>
          <w:tcPr>
            <w:tcW w:w="851" w:type="dxa"/>
            <w:vMerge w:val="restart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>Колич</w:t>
            </w:r>
            <w:r w:rsidRPr="00731623">
              <w:rPr>
                <w:rFonts w:ascii="Arial" w:hAnsi="Arial" w:cs="Arial"/>
                <w:sz w:val="22"/>
              </w:rPr>
              <w:lastRenderedPageBreak/>
              <w:t>ество человек</w:t>
            </w:r>
          </w:p>
        </w:tc>
        <w:tc>
          <w:tcPr>
            <w:tcW w:w="989" w:type="dxa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lastRenderedPageBreak/>
              <w:t>человек</w:t>
            </w:r>
          </w:p>
        </w:tc>
        <w:tc>
          <w:tcPr>
            <w:tcW w:w="765" w:type="dxa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138" w:type="dxa"/>
          </w:tcPr>
          <w:p w:rsidR="00607303" w:rsidRPr="00942405" w:rsidRDefault="00C96C61" w:rsidP="001F4906">
            <w:pPr>
              <w:widowControl w:val="0"/>
              <w:autoSpaceDE w:val="0"/>
              <w:autoSpaceDN w:val="0"/>
            </w:pPr>
            <w:r w:rsidRPr="0094240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850" w:type="dxa"/>
          </w:tcPr>
          <w:p w:rsidR="00607303" w:rsidRPr="00942405" w:rsidRDefault="0094240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942405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994" w:type="dxa"/>
          </w:tcPr>
          <w:p w:rsidR="00607303" w:rsidRPr="00731623" w:rsidRDefault="00B845DF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07303" w:rsidRPr="00B56526" w:rsidRDefault="00B5652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850" w:type="dxa"/>
          </w:tcPr>
          <w:p w:rsidR="00607303" w:rsidRPr="00B56526" w:rsidRDefault="00B5652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-</w:t>
            </w:r>
          </w:p>
        </w:tc>
        <w:tc>
          <w:tcPr>
            <w:tcW w:w="985" w:type="dxa"/>
          </w:tcPr>
          <w:p w:rsidR="00607303" w:rsidRPr="00731623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1623">
              <w:rPr>
                <w:rFonts w:ascii="Arial" w:hAnsi="Arial" w:cs="Arial"/>
                <w:sz w:val="22"/>
              </w:rPr>
              <w:t>-</w:t>
            </w:r>
          </w:p>
        </w:tc>
      </w:tr>
      <w:tr w:rsidR="00607303" w:rsidRPr="00736A37" w:rsidTr="00CF634A">
        <w:tc>
          <w:tcPr>
            <w:tcW w:w="913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607303" w:rsidRPr="00736A37" w:rsidRDefault="00607303" w:rsidP="00CF63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Pr="00736A37" w:rsidRDefault="00CF634A" w:rsidP="00CF634A">
      <w:pPr>
        <w:rPr>
          <w:rFonts w:ascii="Arial" w:hAnsi="Arial" w:cs="Arial"/>
          <w:sz w:val="24"/>
          <w:szCs w:val="24"/>
        </w:rPr>
      </w:pPr>
    </w:p>
    <w:p w:rsidR="00CF634A" w:rsidRDefault="00CF634A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4D4D04" w:rsidRDefault="004D4D04"/>
    <w:p w:rsidR="005E4445" w:rsidRDefault="005E4445"/>
    <w:p w:rsidR="005E4445" w:rsidRDefault="005E4445"/>
    <w:p w:rsidR="005E4445" w:rsidRDefault="005E4445"/>
    <w:p w:rsidR="005E4445" w:rsidRDefault="005E4445"/>
    <w:p w:rsidR="004D4D04" w:rsidRDefault="004D4D04"/>
    <w:p w:rsidR="00607303" w:rsidRDefault="00607303"/>
    <w:p w:rsidR="00607303" w:rsidRDefault="00607303"/>
    <w:p w:rsidR="00607303" w:rsidRDefault="00607303"/>
    <w:p w:rsidR="00607303" w:rsidRDefault="00607303"/>
    <w:p w:rsidR="00607303" w:rsidRDefault="00607303"/>
    <w:p w:rsidR="00607303" w:rsidRDefault="00607303"/>
    <w:p w:rsidR="00607303" w:rsidRDefault="00607303"/>
    <w:p w:rsidR="00607303" w:rsidRDefault="00607303"/>
    <w:p w:rsidR="00607303" w:rsidRDefault="00607303"/>
    <w:p w:rsidR="00974315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</w:rPr>
        <w:t>2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8314CD">
        <w:rPr>
          <w:rFonts w:ascii="Arial" w:hAnsi="Arial" w:cs="Arial"/>
          <w:sz w:val="24"/>
          <w:szCs w:val="24"/>
          <w:u w:val="single"/>
        </w:rPr>
        <w:t>Реализация</w:t>
      </w:r>
      <w:r w:rsidRPr="00736A37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 xml:space="preserve">основных общеобразовательных программ </w:t>
      </w:r>
      <w:proofErr w:type="gramStart"/>
      <w:r w:rsidRPr="008314CD">
        <w:rPr>
          <w:rFonts w:ascii="Arial" w:hAnsi="Arial" w:cs="Arial"/>
          <w:sz w:val="24"/>
          <w:szCs w:val="24"/>
          <w:u w:val="single"/>
        </w:rPr>
        <w:t>дошкольного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по         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образования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proofErr w:type="gramStart"/>
      <w:r w:rsidRPr="00736A37">
        <w:rPr>
          <w:rFonts w:ascii="Arial" w:hAnsi="Arial" w:cs="Arial"/>
          <w:sz w:val="24"/>
          <w:szCs w:val="24"/>
        </w:rPr>
        <w:t>базовому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 в возрасте до 8 лет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6543E4" w:rsidRPr="009F5979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546290000132004190411784000301000301001100107</w:t>
      </w:r>
    </w:p>
    <w:p w:rsidR="004D4D04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4D4D04" w:rsidRPr="0092076A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4D4D04" w:rsidRPr="00736A37" w:rsidTr="007E11D2">
        <w:tc>
          <w:tcPr>
            <w:tcW w:w="1196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4D4D04" w:rsidRPr="00736A37" w:rsidTr="007E11D2">
        <w:tc>
          <w:tcPr>
            <w:tcW w:w="1196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4D4D04" w:rsidRPr="00736A37" w:rsidTr="007E11D2">
        <w:tc>
          <w:tcPr>
            <w:tcW w:w="1196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D04" w:rsidRPr="00736A37" w:rsidTr="007E11D2">
        <w:tc>
          <w:tcPr>
            <w:tcW w:w="1196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4D4D04" w:rsidRPr="00736A37" w:rsidTr="007E11D2">
        <w:tc>
          <w:tcPr>
            <w:tcW w:w="1196" w:type="dxa"/>
            <w:vMerge w:val="restart"/>
          </w:tcPr>
          <w:p w:rsidR="004D4D04" w:rsidRPr="006543E4" w:rsidRDefault="006543E4" w:rsidP="007E11D2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9F5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546290000132004190411784000301000301001100107</w:t>
            </w:r>
          </w:p>
        </w:tc>
        <w:tc>
          <w:tcPr>
            <w:tcW w:w="1275" w:type="dxa"/>
            <w:vMerge w:val="restart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</w:pPr>
            <w:r w:rsidRPr="004D4D04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</w:pPr>
            <w:r w:rsidRPr="004D4D04">
              <w:rPr>
                <w:rFonts w:ascii="Arial" w:hAnsi="Arial" w:cs="Arial"/>
                <w:sz w:val="22"/>
              </w:rPr>
              <w:t>От 3 лет до 8 лет</w:t>
            </w:r>
          </w:p>
        </w:tc>
        <w:tc>
          <w:tcPr>
            <w:tcW w:w="1137" w:type="dxa"/>
            <w:vMerge w:val="restart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</w:pPr>
            <w:r w:rsidRPr="004D4D04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t>Обеспеченность кадрами, реализующими программы дошкол</w:t>
            </w:r>
            <w:r w:rsidRPr="004D4D04">
              <w:rPr>
                <w:rFonts w:ascii="Arial" w:hAnsi="Arial" w:cs="Arial"/>
                <w:sz w:val="22"/>
              </w:rPr>
              <w:lastRenderedPageBreak/>
              <w:t>ьного образования</w:t>
            </w:r>
          </w:p>
        </w:tc>
        <w:tc>
          <w:tcPr>
            <w:tcW w:w="989" w:type="dxa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</w:pPr>
            <w:proofErr w:type="gramStart"/>
            <w:r w:rsidRPr="004D4D04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4D4D04" w:rsidRPr="004D4D04" w:rsidRDefault="004D4D0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4D4D04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4D4D04" w:rsidRPr="005E4445" w:rsidRDefault="00B845DF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4D4D04" w:rsidRPr="005E4445" w:rsidRDefault="003F59BA" w:rsidP="005E444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79" w:type="dxa"/>
          </w:tcPr>
          <w:p w:rsidR="004D4D04" w:rsidRPr="005E4445" w:rsidRDefault="005E4445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5E4445">
              <w:rPr>
                <w:rFonts w:ascii="Arial" w:hAnsi="Arial" w:cs="Arial"/>
                <w:sz w:val="22"/>
              </w:rPr>
              <w:t>-</w:t>
            </w:r>
          </w:p>
        </w:tc>
      </w:tr>
      <w:tr w:rsidR="004D4D04" w:rsidRPr="00736A37" w:rsidTr="007E11D2">
        <w:tc>
          <w:tcPr>
            <w:tcW w:w="1196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4D4D04" w:rsidRPr="00627B08" w:rsidRDefault="004D4D0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4D4D04" w:rsidRPr="00627B08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Наличие очередности</w:t>
            </w:r>
          </w:p>
        </w:tc>
        <w:tc>
          <w:tcPr>
            <w:tcW w:w="989" w:type="dxa"/>
          </w:tcPr>
          <w:p w:rsidR="004D4D04" w:rsidRPr="00627B08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Человек</w:t>
            </w:r>
          </w:p>
        </w:tc>
        <w:tc>
          <w:tcPr>
            <w:tcW w:w="623" w:type="dxa"/>
          </w:tcPr>
          <w:p w:rsidR="004D4D04" w:rsidRPr="00627B08" w:rsidRDefault="004D4D0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ЧЕЛ</w:t>
            </w:r>
          </w:p>
        </w:tc>
        <w:tc>
          <w:tcPr>
            <w:tcW w:w="1277" w:type="dxa"/>
          </w:tcPr>
          <w:p w:rsidR="004D4D04" w:rsidRPr="00627B08" w:rsidRDefault="004D4D0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3" w:type="dxa"/>
          </w:tcPr>
          <w:p w:rsidR="004D4D04" w:rsidRPr="00627B08" w:rsidRDefault="004D4D0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8" w:type="dxa"/>
          </w:tcPr>
          <w:p w:rsidR="004D4D04" w:rsidRPr="005E4445" w:rsidRDefault="00B845DF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4D4D04" w:rsidRPr="005E4445" w:rsidRDefault="003F59BA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4D4D04" w:rsidRPr="00627B08" w:rsidRDefault="005E4445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7303" w:rsidRPr="00736A37" w:rsidTr="00607303">
        <w:trPr>
          <w:trHeight w:val="2403"/>
        </w:trPr>
        <w:tc>
          <w:tcPr>
            <w:tcW w:w="1196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07303" w:rsidRPr="00627B08" w:rsidRDefault="0060730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607303" w:rsidRPr="00627B08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Удовлетворенность населения качеством предоставления услуги</w:t>
            </w:r>
          </w:p>
        </w:tc>
        <w:tc>
          <w:tcPr>
            <w:tcW w:w="989" w:type="dxa"/>
          </w:tcPr>
          <w:p w:rsidR="00607303" w:rsidRPr="00627B08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627B08">
              <w:rPr>
                <w:rFonts w:ascii="Arial" w:hAnsi="Arial" w:cs="Arial"/>
                <w:sz w:val="20"/>
                <w:szCs w:val="20"/>
              </w:rPr>
              <w:t>Процент</w:t>
            </w:r>
          </w:p>
        </w:tc>
        <w:tc>
          <w:tcPr>
            <w:tcW w:w="623" w:type="dxa"/>
          </w:tcPr>
          <w:p w:rsidR="00607303" w:rsidRPr="00627B08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7B08">
              <w:rPr>
                <w:rFonts w:ascii="Arial" w:hAnsi="Arial" w:cs="Arial"/>
                <w:sz w:val="20"/>
                <w:szCs w:val="20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607303" w:rsidRPr="00627B08" w:rsidRDefault="00607303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1133" w:type="dxa"/>
          </w:tcPr>
          <w:p w:rsidR="00607303" w:rsidRPr="00627B08" w:rsidRDefault="00607303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7B08">
              <w:rPr>
                <w:rFonts w:ascii="Arial" w:hAnsi="Arial" w:cs="Arial"/>
                <w:sz w:val="20"/>
                <w:szCs w:val="20"/>
                <w:lang w:val="en-US"/>
              </w:rPr>
              <w:t>100</w:t>
            </w:r>
          </w:p>
        </w:tc>
        <w:tc>
          <w:tcPr>
            <w:tcW w:w="998" w:type="dxa"/>
          </w:tcPr>
          <w:p w:rsidR="00607303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607303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607303" w:rsidRPr="00627B08" w:rsidRDefault="00607303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4D4D04" w:rsidRPr="00CF634A" w:rsidRDefault="004D4D04" w:rsidP="004D4D04">
      <w:pPr>
        <w:rPr>
          <w:rFonts w:ascii="Arial" w:hAnsi="Arial" w:cs="Arial"/>
          <w:sz w:val="24"/>
          <w:szCs w:val="24"/>
          <w:lang w:val="en-US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4D4D04" w:rsidRPr="00736A37" w:rsidTr="007E11D2">
        <w:tc>
          <w:tcPr>
            <w:tcW w:w="913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4D4D04" w:rsidRPr="00736A37" w:rsidTr="007E11D2">
        <w:tc>
          <w:tcPr>
            <w:tcW w:w="913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2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D04" w:rsidRPr="00736A37" w:rsidTr="007E11D2">
        <w:tc>
          <w:tcPr>
            <w:tcW w:w="913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4D4D04" w:rsidRPr="00736A37" w:rsidRDefault="004D4D0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4D04" w:rsidRPr="00736A37" w:rsidTr="007E11D2">
        <w:tc>
          <w:tcPr>
            <w:tcW w:w="91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4D4D04" w:rsidRPr="00736A37" w:rsidRDefault="004D4D04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303" w:rsidRPr="00736A37" w:rsidTr="00B56526">
        <w:trPr>
          <w:trHeight w:val="1610"/>
        </w:trPr>
        <w:tc>
          <w:tcPr>
            <w:tcW w:w="913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</w:pPr>
            <w:r w:rsidRPr="009F597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546290000132004190411784000301000301001100107</w:t>
            </w:r>
          </w:p>
        </w:tc>
        <w:tc>
          <w:tcPr>
            <w:tcW w:w="1133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От 3 лет до 8 лет</w:t>
            </w:r>
          </w:p>
        </w:tc>
        <w:tc>
          <w:tcPr>
            <w:tcW w:w="1138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07303" w:rsidRPr="00A23349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23349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  <w:shd w:val="clear" w:color="auto" w:fill="auto"/>
          </w:tcPr>
          <w:p w:rsidR="00607303" w:rsidRPr="001B5950" w:rsidRDefault="00942405" w:rsidP="00B56526">
            <w:pPr>
              <w:widowControl w:val="0"/>
              <w:autoSpaceDE w:val="0"/>
              <w:autoSpaceDN w:val="0"/>
            </w:pPr>
            <w:r w:rsidRPr="001B5950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607303" w:rsidRPr="001B5950" w:rsidRDefault="001B5950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1B5950">
              <w:rPr>
                <w:rFonts w:ascii="Arial" w:hAnsi="Arial" w:cs="Arial"/>
                <w:sz w:val="22"/>
                <w:lang w:val="en-US"/>
              </w:rPr>
              <w:t>11</w:t>
            </w:r>
          </w:p>
        </w:tc>
        <w:tc>
          <w:tcPr>
            <w:tcW w:w="994" w:type="dxa"/>
          </w:tcPr>
          <w:p w:rsidR="00607303" w:rsidRPr="00A23349" w:rsidRDefault="00B845DF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07303" w:rsidRPr="00B56526" w:rsidRDefault="00B56526" w:rsidP="005E4445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850" w:type="dxa"/>
          </w:tcPr>
          <w:p w:rsidR="000D730F" w:rsidRPr="005E4445" w:rsidRDefault="000D730F" w:rsidP="005E444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985" w:type="dxa"/>
          </w:tcPr>
          <w:p w:rsidR="00607303" w:rsidRPr="005E4445" w:rsidRDefault="00607303" w:rsidP="005E4445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5E4445">
              <w:rPr>
                <w:b/>
              </w:rPr>
              <w:t>-</w:t>
            </w:r>
          </w:p>
        </w:tc>
      </w:tr>
    </w:tbl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Pr="00736A37" w:rsidRDefault="004D4D04" w:rsidP="004D4D04">
      <w:pPr>
        <w:rPr>
          <w:rFonts w:ascii="Arial" w:hAnsi="Arial" w:cs="Arial"/>
          <w:sz w:val="24"/>
          <w:szCs w:val="24"/>
        </w:rPr>
      </w:pPr>
    </w:p>
    <w:p w:rsidR="004D4D04" w:rsidRDefault="004D4D04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A23349" w:rsidRDefault="00A23349"/>
    <w:p w:rsidR="006543E4" w:rsidRDefault="006543E4"/>
    <w:p w:rsidR="006543E4" w:rsidRDefault="006543E4"/>
    <w:p w:rsidR="005E4445" w:rsidRDefault="005E4445"/>
    <w:p w:rsidR="005E4445" w:rsidRDefault="005E4445"/>
    <w:p w:rsidR="00607303" w:rsidRDefault="00607303"/>
    <w:p w:rsidR="00607303" w:rsidRDefault="00607303"/>
    <w:p w:rsidR="00607303" w:rsidRDefault="00607303"/>
    <w:p w:rsidR="00607303" w:rsidRDefault="00607303"/>
    <w:p w:rsidR="005E4445" w:rsidRDefault="005E4445"/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</w:rPr>
        <w:t>3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Присмотр и уход</w:t>
      </w:r>
      <w:r w:rsidRPr="00A2334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A23349" w:rsidRPr="00736A37" w:rsidRDefault="00A357A5" w:rsidP="00A23349">
      <w:pPr>
        <w:rPr>
          <w:rFonts w:ascii="Arial" w:hAnsi="Arial" w:cs="Arial"/>
          <w:sz w:val="24"/>
          <w:szCs w:val="24"/>
        </w:rPr>
      </w:pP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="00A23349"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базовому         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</w:t>
      </w:r>
      <w:r w:rsidR="00A357A5" w:rsidRPr="00A357A5">
        <w:rPr>
          <w:rFonts w:ascii="Arial" w:hAnsi="Arial" w:cs="Arial"/>
          <w:sz w:val="24"/>
          <w:szCs w:val="24"/>
        </w:rPr>
        <w:t xml:space="preserve">                                </w:t>
      </w:r>
      <w:r w:rsidRPr="00A357A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6543E4" w:rsidRPr="006543E4">
        <w:rPr>
          <w:rFonts w:ascii="Arial" w:hAnsi="Arial" w:cs="Arial"/>
          <w:color w:val="000000"/>
          <w:sz w:val="24"/>
          <w:szCs w:val="24"/>
          <w:u w:val="single"/>
        </w:rPr>
        <w:t>546290000132004190411785005000200009004100102</w:t>
      </w:r>
    </w:p>
    <w:p w:rsidR="00A23349" w:rsidRDefault="00A23349" w:rsidP="00A23349">
      <w:pPr>
        <w:rPr>
          <w:rFonts w:ascii="Arial" w:hAnsi="Arial" w:cs="Arial"/>
          <w:sz w:val="24"/>
          <w:szCs w:val="24"/>
        </w:rPr>
      </w:pP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A23349" w:rsidRPr="0092076A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A23349" w:rsidRPr="00736A37" w:rsidTr="007E11D2">
        <w:tc>
          <w:tcPr>
            <w:tcW w:w="1196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A23349" w:rsidRPr="00736A37" w:rsidTr="007E11D2">
        <w:tc>
          <w:tcPr>
            <w:tcW w:w="1196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3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A23349" w:rsidRPr="00736A37" w:rsidTr="007E11D2">
        <w:tc>
          <w:tcPr>
            <w:tcW w:w="1196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349" w:rsidRPr="00736A37" w:rsidTr="007E11D2">
        <w:tc>
          <w:tcPr>
            <w:tcW w:w="1196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A357A5" w:rsidRPr="00736A37" w:rsidTr="007E11D2">
        <w:tc>
          <w:tcPr>
            <w:tcW w:w="1196" w:type="dxa"/>
            <w:vMerge w:val="restart"/>
          </w:tcPr>
          <w:p w:rsidR="00A357A5" w:rsidRPr="006543E4" w:rsidRDefault="006543E4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546290000132004190411785005000200009004100102</w:t>
            </w:r>
          </w:p>
        </w:tc>
        <w:tc>
          <w:tcPr>
            <w:tcW w:w="1275" w:type="dxa"/>
            <w:vMerge w:val="restart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</w:pPr>
            <w:r w:rsidRPr="00A357A5">
              <w:rPr>
                <w:rFonts w:ascii="Arial" w:hAnsi="Arial" w:cs="Arial"/>
                <w:sz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vMerge w:val="restart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jc w:val="center"/>
            </w:pPr>
            <w:r w:rsidRPr="00A357A5">
              <w:rPr>
                <w:rFonts w:ascii="Arial" w:hAnsi="Arial" w:cs="Arial"/>
                <w:sz w:val="22"/>
              </w:rPr>
              <w:t>От 1 года до 3 лет</w:t>
            </w:r>
          </w:p>
        </w:tc>
        <w:tc>
          <w:tcPr>
            <w:tcW w:w="1137" w:type="dxa"/>
            <w:vMerge w:val="restart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jc w:val="center"/>
            </w:pPr>
            <w:r w:rsidRPr="00A357A5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Обеспеченность кадрами</w:t>
            </w:r>
          </w:p>
        </w:tc>
        <w:tc>
          <w:tcPr>
            <w:tcW w:w="989" w:type="dxa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</w:pPr>
            <w:proofErr w:type="gramStart"/>
            <w:r w:rsidRPr="00A357A5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A357A5" w:rsidRPr="00A357A5" w:rsidRDefault="00A357A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A357A5" w:rsidRPr="005E4445" w:rsidRDefault="00B845DF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A357A5" w:rsidRPr="005E4445" w:rsidRDefault="003F59BA" w:rsidP="005E444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79" w:type="dxa"/>
          </w:tcPr>
          <w:p w:rsidR="00A357A5" w:rsidRPr="005E4445" w:rsidRDefault="005E4445" w:rsidP="005E44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5E4445" w:rsidRPr="00736A37" w:rsidTr="007E11D2">
        <w:tc>
          <w:tcPr>
            <w:tcW w:w="1196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E4445" w:rsidRPr="00627B08" w:rsidRDefault="005E4445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5E4445" w:rsidRPr="00A357A5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t xml:space="preserve">Удовлетворенность населения </w:t>
            </w:r>
            <w:r w:rsidRPr="00A357A5">
              <w:rPr>
                <w:rFonts w:ascii="Arial" w:hAnsi="Arial" w:cs="Arial"/>
                <w:sz w:val="22"/>
              </w:rPr>
              <w:lastRenderedPageBreak/>
              <w:t>качеством предоставления услуги</w:t>
            </w:r>
          </w:p>
        </w:tc>
        <w:tc>
          <w:tcPr>
            <w:tcW w:w="989" w:type="dxa"/>
          </w:tcPr>
          <w:p w:rsidR="005E4445" w:rsidRPr="00A357A5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A357A5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5E4445" w:rsidRPr="00A357A5" w:rsidRDefault="005E4445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A357A5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5E4445" w:rsidRPr="00A357A5" w:rsidRDefault="005E444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357A5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133" w:type="dxa"/>
          </w:tcPr>
          <w:p w:rsidR="005E4445" w:rsidRPr="00A357A5" w:rsidRDefault="005E444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357A5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998" w:type="dxa"/>
          </w:tcPr>
          <w:p w:rsidR="005E4445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5E4445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5E4445" w:rsidRPr="00627B08" w:rsidRDefault="005E4445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A23349" w:rsidRPr="00CF634A" w:rsidRDefault="00A23349" w:rsidP="00A23349">
      <w:pPr>
        <w:rPr>
          <w:rFonts w:ascii="Arial" w:hAnsi="Arial" w:cs="Arial"/>
          <w:sz w:val="24"/>
          <w:szCs w:val="24"/>
          <w:lang w:val="en-US"/>
        </w:rPr>
      </w:pP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A23349" w:rsidRPr="00736A37" w:rsidTr="007E11D2">
        <w:tc>
          <w:tcPr>
            <w:tcW w:w="913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A23349" w:rsidRPr="00736A37" w:rsidTr="007E11D2">
        <w:tc>
          <w:tcPr>
            <w:tcW w:w="913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349" w:rsidRPr="00736A37" w:rsidTr="007E11D2">
        <w:tc>
          <w:tcPr>
            <w:tcW w:w="913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A23349" w:rsidRPr="00736A37" w:rsidRDefault="00A2334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349" w:rsidRPr="00736A37" w:rsidTr="007E11D2">
        <w:tc>
          <w:tcPr>
            <w:tcW w:w="91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A23349" w:rsidRPr="00736A37" w:rsidRDefault="00A2334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303" w:rsidRPr="00BA6ACA" w:rsidTr="00607303">
        <w:trPr>
          <w:trHeight w:val="2439"/>
        </w:trPr>
        <w:tc>
          <w:tcPr>
            <w:tcW w:w="913" w:type="dxa"/>
            <w:tcBorders>
              <w:bottom w:val="single" w:sz="4" w:space="0" w:color="auto"/>
            </w:tcBorders>
          </w:tcPr>
          <w:p w:rsidR="00607303" w:rsidRPr="006543E4" w:rsidRDefault="00607303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546290000132004190411785005000200009004100102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</w:pPr>
            <w:r w:rsidRPr="000C4671">
              <w:rPr>
                <w:rFonts w:ascii="Arial" w:hAnsi="Arial" w:cs="Arial"/>
                <w:sz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jc w:val="center"/>
            </w:pPr>
            <w:r w:rsidRPr="000C4671">
              <w:rPr>
                <w:rFonts w:ascii="Arial" w:hAnsi="Arial" w:cs="Arial"/>
                <w:sz w:val="22"/>
              </w:rPr>
              <w:t>От 1 года до 3 лет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607303" w:rsidRPr="00BD0774" w:rsidRDefault="00BD0774" w:rsidP="007E11D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303" w:rsidRPr="001B5950" w:rsidRDefault="00C6179B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0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07303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07303" w:rsidRPr="001B5950" w:rsidRDefault="00C6179B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100 %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07303" w:rsidRPr="001B5950" w:rsidRDefault="001B5950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950">
              <w:rPr>
                <w:rFonts w:ascii="Arial" w:hAnsi="Arial" w:cs="Arial"/>
                <w:sz w:val="20"/>
                <w:szCs w:val="20"/>
              </w:rPr>
              <w:t>Отсутствие детей данной возрастной категории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3F59BA" w:rsidRPr="000C4671" w:rsidRDefault="00942405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942405">
              <w:rPr>
                <w:rFonts w:ascii="Arial" w:hAnsi="Arial" w:cs="Arial"/>
                <w:sz w:val="22"/>
                <w:highlight w:val="yellow"/>
              </w:rPr>
              <w:t>43</w:t>
            </w:r>
          </w:p>
        </w:tc>
      </w:tr>
    </w:tbl>
    <w:p w:rsidR="00A23349" w:rsidRPr="00736A37" w:rsidRDefault="00A23349" w:rsidP="00A23349">
      <w:pPr>
        <w:rPr>
          <w:rFonts w:ascii="Arial" w:hAnsi="Arial" w:cs="Arial"/>
          <w:sz w:val="24"/>
          <w:szCs w:val="24"/>
        </w:rPr>
      </w:pPr>
    </w:p>
    <w:p w:rsidR="000C4671" w:rsidRDefault="000C4671"/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</w:rPr>
        <w:t>4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Присмотр и уход</w:t>
      </w:r>
      <w:r w:rsidRPr="00A2334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базовому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6543E4" w:rsidRPr="006543E4">
        <w:rPr>
          <w:rFonts w:ascii="Arial" w:hAnsi="Arial" w:cs="Arial"/>
          <w:color w:val="000000"/>
          <w:sz w:val="24"/>
          <w:szCs w:val="24"/>
          <w:u w:val="single"/>
        </w:rPr>
        <w:t>546290000132004190411785005000300009002100102</w:t>
      </w:r>
    </w:p>
    <w:p w:rsidR="000C4671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0C4671" w:rsidRPr="0092076A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0C4671" w:rsidRPr="00736A37" w:rsidTr="007E11D2">
        <w:tc>
          <w:tcPr>
            <w:tcW w:w="1196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C4671" w:rsidRPr="00736A37" w:rsidTr="007E11D2">
        <w:tc>
          <w:tcPr>
            <w:tcW w:w="1196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0C4671" w:rsidRPr="00736A37" w:rsidTr="007E11D2">
        <w:tc>
          <w:tcPr>
            <w:tcW w:w="1196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1196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04649" w:rsidRPr="00736A37" w:rsidTr="007E11D2">
        <w:tc>
          <w:tcPr>
            <w:tcW w:w="1196" w:type="dxa"/>
            <w:vMerge w:val="restart"/>
          </w:tcPr>
          <w:p w:rsidR="00D04649" w:rsidRPr="006543E4" w:rsidRDefault="006543E4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546290000132004190411785005000300009002100102</w:t>
            </w:r>
          </w:p>
        </w:tc>
        <w:tc>
          <w:tcPr>
            <w:tcW w:w="1275" w:type="dxa"/>
            <w:vMerge w:val="restart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</w:pPr>
            <w:r w:rsidRPr="000C4671">
              <w:rPr>
                <w:rFonts w:ascii="Arial" w:hAnsi="Arial" w:cs="Arial"/>
                <w:sz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  <w:vMerge w:val="restart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</w:pPr>
            <w:r w:rsidRPr="000C4671">
              <w:rPr>
                <w:rFonts w:ascii="Arial" w:hAnsi="Arial" w:cs="Arial"/>
                <w:sz w:val="22"/>
              </w:rPr>
              <w:t>От 3 до 8 лет</w:t>
            </w:r>
          </w:p>
        </w:tc>
        <w:tc>
          <w:tcPr>
            <w:tcW w:w="1137" w:type="dxa"/>
            <w:vMerge w:val="restart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Обеспеченность кадрами</w:t>
            </w:r>
          </w:p>
        </w:tc>
        <w:tc>
          <w:tcPr>
            <w:tcW w:w="989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</w:pPr>
            <w:proofErr w:type="gramStart"/>
            <w:r w:rsidRPr="000C4671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D04649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D04649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04649" w:rsidRPr="00627B08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4649" w:rsidRPr="00736A37" w:rsidTr="007E11D2">
        <w:tc>
          <w:tcPr>
            <w:tcW w:w="1196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 xml:space="preserve">Удовлетворенность населения </w:t>
            </w:r>
            <w:r w:rsidRPr="000C4671">
              <w:rPr>
                <w:rFonts w:ascii="Arial" w:hAnsi="Arial" w:cs="Arial"/>
                <w:sz w:val="22"/>
              </w:rPr>
              <w:lastRenderedPageBreak/>
              <w:t>качеством предоставления услуги</w:t>
            </w:r>
          </w:p>
        </w:tc>
        <w:tc>
          <w:tcPr>
            <w:tcW w:w="989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0C4671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C4671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133" w:type="dxa"/>
          </w:tcPr>
          <w:p w:rsidR="00D04649" w:rsidRPr="000C4671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C4671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998" w:type="dxa"/>
          </w:tcPr>
          <w:p w:rsidR="00D04649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D04649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D04649" w:rsidRPr="00627B08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C4671" w:rsidRPr="00CF634A" w:rsidRDefault="000C4671" w:rsidP="000C4671">
      <w:pPr>
        <w:rPr>
          <w:rFonts w:ascii="Arial" w:hAnsi="Arial" w:cs="Arial"/>
          <w:sz w:val="24"/>
          <w:szCs w:val="24"/>
          <w:lang w:val="en-US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0C4671" w:rsidRPr="00736A37" w:rsidTr="007E11D2">
        <w:tc>
          <w:tcPr>
            <w:tcW w:w="913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0C4671" w:rsidRPr="00736A37" w:rsidTr="007E11D2">
        <w:tc>
          <w:tcPr>
            <w:tcW w:w="91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91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91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07303" w:rsidRPr="00736A37" w:rsidTr="00607303">
        <w:trPr>
          <w:trHeight w:val="2277"/>
        </w:trPr>
        <w:tc>
          <w:tcPr>
            <w:tcW w:w="913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546290000132004190411785005000300009002100102</w:t>
            </w:r>
          </w:p>
        </w:tc>
        <w:tc>
          <w:tcPr>
            <w:tcW w:w="1133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</w:pPr>
            <w:r w:rsidRPr="000C4671">
              <w:rPr>
                <w:rFonts w:ascii="Arial" w:hAnsi="Arial" w:cs="Arial"/>
                <w:sz w:val="22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3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jc w:val="center"/>
            </w:pPr>
            <w:r w:rsidRPr="000C4671">
              <w:rPr>
                <w:rFonts w:ascii="Arial" w:hAnsi="Arial" w:cs="Arial"/>
                <w:sz w:val="22"/>
              </w:rPr>
              <w:t>От 3 до 8 лет</w:t>
            </w:r>
          </w:p>
        </w:tc>
        <w:tc>
          <w:tcPr>
            <w:tcW w:w="1138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C4671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</w:tcPr>
          <w:p w:rsidR="00607303" w:rsidRPr="00B00351" w:rsidRDefault="0097792A" w:rsidP="007E11D2">
            <w:pPr>
              <w:widowControl w:val="0"/>
              <w:autoSpaceDE w:val="0"/>
              <w:autoSpaceDN w:val="0"/>
              <w:jc w:val="center"/>
            </w:pPr>
            <w:r w:rsidRPr="00B00351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850" w:type="dxa"/>
          </w:tcPr>
          <w:p w:rsidR="00607303" w:rsidRPr="00B00351" w:rsidRDefault="001B5950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00351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994" w:type="dxa"/>
          </w:tcPr>
          <w:p w:rsidR="00607303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07303" w:rsidRPr="00C6179B" w:rsidRDefault="00C6179B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50%</w:t>
            </w:r>
          </w:p>
        </w:tc>
        <w:tc>
          <w:tcPr>
            <w:tcW w:w="850" w:type="dxa"/>
          </w:tcPr>
          <w:p w:rsidR="00607303" w:rsidRPr="00627B08" w:rsidRDefault="001B5950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Отсутствие детей данной возрастной категории</w:t>
            </w:r>
          </w:p>
        </w:tc>
        <w:tc>
          <w:tcPr>
            <w:tcW w:w="985" w:type="dxa"/>
          </w:tcPr>
          <w:p w:rsidR="00607303" w:rsidRPr="000C4671" w:rsidRDefault="00607303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Default="000C4671" w:rsidP="000C4671"/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</w:rPr>
        <w:t>5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Присмотр и уход</w:t>
      </w:r>
      <w:r w:rsidRPr="00A2334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базовому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6543E4" w:rsidRPr="006543E4">
        <w:rPr>
          <w:rFonts w:ascii="Arial" w:hAnsi="Arial" w:cs="Arial"/>
          <w:color w:val="000000"/>
          <w:sz w:val="24"/>
          <w:szCs w:val="24"/>
          <w:u w:val="single"/>
        </w:rPr>
        <w:t>546290000132004190411785001100200009002100102</w:t>
      </w:r>
    </w:p>
    <w:p w:rsidR="000C4671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0C4671" w:rsidRPr="0092076A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0C4671" w:rsidRPr="00736A37" w:rsidTr="007E11D2">
        <w:tc>
          <w:tcPr>
            <w:tcW w:w="1196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C4671" w:rsidRPr="00736A37" w:rsidTr="007E11D2">
        <w:tc>
          <w:tcPr>
            <w:tcW w:w="1196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0C4671" w:rsidRPr="00736A37" w:rsidTr="007E11D2">
        <w:tc>
          <w:tcPr>
            <w:tcW w:w="1196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1196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D04649" w:rsidRPr="00736A37" w:rsidTr="007E11D2">
        <w:tc>
          <w:tcPr>
            <w:tcW w:w="1196" w:type="dxa"/>
            <w:vMerge w:val="restart"/>
          </w:tcPr>
          <w:p w:rsidR="00D04649" w:rsidRPr="006543E4" w:rsidRDefault="006543E4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546290000132004190411785001100200009002100102</w:t>
            </w:r>
          </w:p>
        </w:tc>
        <w:tc>
          <w:tcPr>
            <w:tcW w:w="1275" w:type="dxa"/>
            <w:vMerge w:val="restart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</w:pPr>
            <w:r>
              <w:rPr>
                <w:rFonts w:ascii="Arial" w:hAnsi="Arial" w:cs="Arial"/>
                <w:sz w:val="22"/>
              </w:rPr>
              <w:t>Ф</w:t>
            </w:r>
            <w:r w:rsidRPr="00647590">
              <w:rPr>
                <w:rFonts w:ascii="Arial" w:hAnsi="Arial" w:cs="Arial"/>
                <w:sz w:val="22"/>
              </w:rPr>
              <w:t>изические лица за исключением льготных категорий</w:t>
            </w:r>
          </w:p>
        </w:tc>
        <w:tc>
          <w:tcPr>
            <w:tcW w:w="1133" w:type="dxa"/>
            <w:vMerge w:val="restart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От 1 года до 3 лет</w:t>
            </w:r>
          </w:p>
        </w:tc>
        <w:tc>
          <w:tcPr>
            <w:tcW w:w="1137" w:type="dxa"/>
            <w:vMerge w:val="restart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Обеспеченность кадрами</w:t>
            </w:r>
          </w:p>
        </w:tc>
        <w:tc>
          <w:tcPr>
            <w:tcW w:w="989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</w:pPr>
            <w:proofErr w:type="gramStart"/>
            <w:r w:rsidRPr="00647590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D04649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D04649" w:rsidRPr="005E4445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D04649" w:rsidRPr="00627B08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04649" w:rsidRPr="00736A37" w:rsidTr="007E11D2">
        <w:tc>
          <w:tcPr>
            <w:tcW w:w="1196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D04649" w:rsidRPr="00627B08" w:rsidRDefault="00D04649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 xml:space="preserve">Удовлетворенность населения </w:t>
            </w:r>
            <w:r w:rsidRPr="00647590">
              <w:rPr>
                <w:rFonts w:ascii="Arial" w:hAnsi="Arial" w:cs="Arial"/>
                <w:sz w:val="22"/>
              </w:rPr>
              <w:lastRenderedPageBreak/>
              <w:t>качеством предоставления услуги</w:t>
            </w:r>
          </w:p>
        </w:tc>
        <w:tc>
          <w:tcPr>
            <w:tcW w:w="989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647590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647590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133" w:type="dxa"/>
          </w:tcPr>
          <w:p w:rsidR="00D04649" w:rsidRPr="00647590" w:rsidRDefault="00D04649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647590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998" w:type="dxa"/>
          </w:tcPr>
          <w:p w:rsidR="00D04649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75" w:type="dxa"/>
          </w:tcPr>
          <w:p w:rsidR="00D04649" w:rsidRPr="005E4445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D04649" w:rsidRPr="00627B08" w:rsidRDefault="00D04649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C4671" w:rsidRPr="00CF634A" w:rsidRDefault="000C4671" w:rsidP="000C4671">
      <w:pPr>
        <w:rPr>
          <w:rFonts w:ascii="Arial" w:hAnsi="Arial" w:cs="Arial"/>
          <w:sz w:val="24"/>
          <w:szCs w:val="24"/>
          <w:lang w:val="en-US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0C4671" w:rsidRPr="00736A37" w:rsidTr="007E11D2">
        <w:tc>
          <w:tcPr>
            <w:tcW w:w="913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0C4671" w:rsidRPr="00736A37" w:rsidTr="007E11D2">
        <w:tc>
          <w:tcPr>
            <w:tcW w:w="91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913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C4671" w:rsidRPr="00736A37" w:rsidRDefault="000C4671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671" w:rsidRPr="00736A37" w:rsidTr="007E11D2">
        <w:tc>
          <w:tcPr>
            <w:tcW w:w="91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C4671" w:rsidRPr="00736A37" w:rsidRDefault="000C4671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1F0D09">
        <w:trPr>
          <w:trHeight w:val="2024"/>
        </w:trPr>
        <w:tc>
          <w:tcPr>
            <w:tcW w:w="913" w:type="dxa"/>
          </w:tcPr>
          <w:p w:rsidR="00687EF4" w:rsidRPr="006543E4" w:rsidRDefault="00687EF4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546290000132004190411785001100200009002100102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</w:pPr>
            <w:r w:rsidRPr="00647590">
              <w:rPr>
                <w:rFonts w:ascii="Arial" w:hAnsi="Arial" w:cs="Arial"/>
                <w:sz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От 1 года до 3 лет</w:t>
            </w:r>
          </w:p>
        </w:tc>
        <w:tc>
          <w:tcPr>
            <w:tcW w:w="1138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</w:tcPr>
          <w:p w:rsidR="00687EF4" w:rsidRPr="00B00351" w:rsidRDefault="00BD0774" w:rsidP="007E11D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B00351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687EF4" w:rsidRPr="00B00351" w:rsidRDefault="00BD077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B00351">
              <w:rPr>
                <w:rFonts w:ascii="Arial" w:hAnsi="Arial" w:cs="Arial"/>
                <w:sz w:val="22"/>
                <w:lang w:val="en-US"/>
              </w:rPr>
              <w:t>1</w:t>
            </w:r>
          </w:p>
        </w:tc>
        <w:tc>
          <w:tcPr>
            <w:tcW w:w="994" w:type="dxa"/>
          </w:tcPr>
          <w:p w:rsidR="00687EF4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87EF4" w:rsidRPr="005E4445" w:rsidRDefault="00687EF4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87EF4" w:rsidRPr="00627B08" w:rsidRDefault="00687EF4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5" w:type="dxa"/>
          </w:tcPr>
          <w:p w:rsidR="00687EF4" w:rsidRPr="00647590" w:rsidRDefault="003A5370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61</w:t>
            </w:r>
          </w:p>
        </w:tc>
      </w:tr>
    </w:tbl>
    <w:p w:rsidR="000C4671" w:rsidRPr="00736A37" w:rsidRDefault="000C4671" w:rsidP="000C4671">
      <w:pPr>
        <w:rPr>
          <w:rFonts w:ascii="Arial" w:hAnsi="Arial" w:cs="Arial"/>
          <w:sz w:val="24"/>
          <w:szCs w:val="24"/>
        </w:rPr>
      </w:pPr>
    </w:p>
    <w:p w:rsidR="00687EF4" w:rsidRDefault="00687EF4" w:rsidP="00647590">
      <w:pPr>
        <w:rPr>
          <w:rFonts w:ascii="Arial" w:hAnsi="Arial" w:cs="Arial"/>
          <w:sz w:val="24"/>
          <w:szCs w:val="24"/>
        </w:rPr>
      </w:pPr>
    </w:p>
    <w:p w:rsidR="00687EF4" w:rsidRDefault="00687EF4" w:rsidP="00647590">
      <w:pPr>
        <w:rPr>
          <w:rFonts w:ascii="Arial" w:hAnsi="Arial" w:cs="Arial"/>
          <w:sz w:val="24"/>
          <w:szCs w:val="24"/>
        </w:rPr>
      </w:pPr>
    </w:p>
    <w:p w:rsidR="00687EF4" w:rsidRDefault="00687EF4" w:rsidP="00647590">
      <w:pPr>
        <w:rPr>
          <w:rFonts w:ascii="Arial" w:hAnsi="Arial" w:cs="Arial"/>
          <w:sz w:val="24"/>
          <w:szCs w:val="24"/>
        </w:rPr>
      </w:pP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sz w:val="24"/>
          <w:szCs w:val="24"/>
        </w:rPr>
        <w:t>6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Присмотр и уход</w:t>
      </w:r>
      <w:r w:rsidRPr="00A23349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базовому         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647590" w:rsidRPr="007E11D2" w:rsidRDefault="00647590" w:rsidP="00647590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6543E4" w:rsidRPr="006543E4">
        <w:rPr>
          <w:rFonts w:ascii="Arial" w:hAnsi="Arial" w:cs="Arial"/>
          <w:color w:val="000000"/>
          <w:sz w:val="24"/>
          <w:szCs w:val="24"/>
          <w:u w:val="single"/>
        </w:rPr>
        <w:t>546290000132004190411785001100300009000100102</w:t>
      </w:r>
    </w:p>
    <w:p w:rsidR="00647590" w:rsidRDefault="00647590" w:rsidP="00647590">
      <w:pPr>
        <w:rPr>
          <w:rFonts w:ascii="Arial" w:hAnsi="Arial" w:cs="Arial"/>
          <w:sz w:val="24"/>
          <w:szCs w:val="24"/>
        </w:rPr>
      </w:pP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647590" w:rsidRPr="0092076A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647590" w:rsidRPr="00736A37" w:rsidTr="007E11D2">
        <w:tc>
          <w:tcPr>
            <w:tcW w:w="1196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647590" w:rsidRPr="00736A37" w:rsidTr="007E11D2">
        <w:tc>
          <w:tcPr>
            <w:tcW w:w="1196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647590" w:rsidRPr="00736A37" w:rsidTr="007E11D2">
        <w:tc>
          <w:tcPr>
            <w:tcW w:w="1196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90" w:rsidRPr="00736A37" w:rsidTr="007E11D2">
        <w:tc>
          <w:tcPr>
            <w:tcW w:w="1196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17DAD" w:rsidRPr="00736A37" w:rsidTr="007E11D2">
        <w:tc>
          <w:tcPr>
            <w:tcW w:w="1196" w:type="dxa"/>
            <w:vMerge w:val="restart"/>
          </w:tcPr>
          <w:p w:rsidR="00217DAD" w:rsidRPr="006543E4" w:rsidRDefault="006543E4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6543E4">
              <w:rPr>
                <w:rFonts w:ascii="Arial" w:hAnsi="Arial" w:cs="Arial"/>
                <w:color w:val="000000"/>
                <w:sz w:val="22"/>
              </w:rPr>
              <w:t>546290000132004190411785001100300009000100102</w:t>
            </w:r>
          </w:p>
        </w:tc>
        <w:tc>
          <w:tcPr>
            <w:tcW w:w="1275" w:type="dxa"/>
            <w:vMerge w:val="restart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</w:pPr>
            <w:r w:rsidRPr="00647590">
              <w:rPr>
                <w:rFonts w:ascii="Arial" w:hAnsi="Arial" w:cs="Arial"/>
                <w:sz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  <w:vMerge w:val="restart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От 3 до 8 лет</w:t>
            </w:r>
          </w:p>
        </w:tc>
        <w:tc>
          <w:tcPr>
            <w:tcW w:w="1137" w:type="dxa"/>
            <w:vMerge w:val="restart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Обеспеченность кадрами</w:t>
            </w:r>
          </w:p>
        </w:tc>
        <w:tc>
          <w:tcPr>
            <w:tcW w:w="989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</w:pPr>
            <w:proofErr w:type="gramStart"/>
            <w:r w:rsidRPr="00647590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217DAD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217DAD" w:rsidRPr="00627B08" w:rsidRDefault="00217DAD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DAD" w:rsidRPr="00736A37" w:rsidTr="007E11D2">
        <w:tc>
          <w:tcPr>
            <w:tcW w:w="1196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 xml:space="preserve">Удовлетворенность населения </w:t>
            </w:r>
            <w:r w:rsidRPr="00647590">
              <w:rPr>
                <w:rFonts w:ascii="Arial" w:hAnsi="Arial" w:cs="Arial"/>
                <w:sz w:val="22"/>
              </w:rPr>
              <w:lastRenderedPageBreak/>
              <w:t>качеством предоставления услуги</w:t>
            </w:r>
          </w:p>
        </w:tc>
        <w:tc>
          <w:tcPr>
            <w:tcW w:w="989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647590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647590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133" w:type="dxa"/>
          </w:tcPr>
          <w:p w:rsidR="00217DAD" w:rsidRPr="00647590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647590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998" w:type="dxa"/>
          </w:tcPr>
          <w:p w:rsidR="00217DAD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217DAD" w:rsidRPr="00627B08" w:rsidRDefault="00217DAD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647590" w:rsidRPr="00736A37" w:rsidTr="007E11D2">
        <w:tc>
          <w:tcPr>
            <w:tcW w:w="913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647590" w:rsidRPr="00736A37" w:rsidTr="007E11D2">
        <w:tc>
          <w:tcPr>
            <w:tcW w:w="913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90" w:rsidRPr="00736A37" w:rsidTr="007E11D2">
        <w:tc>
          <w:tcPr>
            <w:tcW w:w="913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647590" w:rsidRPr="00736A37" w:rsidRDefault="00647590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7590" w:rsidRPr="00736A37" w:rsidTr="007E11D2">
        <w:tc>
          <w:tcPr>
            <w:tcW w:w="91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647590" w:rsidRPr="00736A37" w:rsidRDefault="00647590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1F0D09">
        <w:trPr>
          <w:trHeight w:val="2024"/>
        </w:trPr>
        <w:tc>
          <w:tcPr>
            <w:tcW w:w="91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</w:pPr>
            <w:r w:rsidRPr="00647590">
              <w:rPr>
                <w:rFonts w:ascii="Arial" w:hAnsi="Arial" w:cs="Arial"/>
                <w:sz w:val="22"/>
              </w:rPr>
              <w:t>546290000132004190411785001100300009000100102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</w:pPr>
            <w:r w:rsidRPr="00647590">
              <w:rPr>
                <w:rFonts w:ascii="Arial" w:hAnsi="Arial" w:cs="Arial"/>
                <w:sz w:val="22"/>
              </w:rPr>
              <w:t>физические лица за исключением льготных категорий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jc w:val="center"/>
            </w:pPr>
            <w:r w:rsidRPr="00647590">
              <w:rPr>
                <w:rFonts w:ascii="Arial" w:hAnsi="Arial" w:cs="Arial"/>
                <w:sz w:val="22"/>
              </w:rPr>
              <w:t>От 3 до 8 лет</w:t>
            </w:r>
          </w:p>
        </w:tc>
        <w:tc>
          <w:tcPr>
            <w:tcW w:w="1138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647590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</w:tcPr>
          <w:p w:rsidR="00687EF4" w:rsidRPr="00A359AC" w:rsidRDefault="00BD0774" w:rsidP="007E11D2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 w:rsidRPr="00A359AC">
              <w:rPr>
                <w:rFonts w:ascii="Arial" w:hAnsi="Arial" w:cs="Arial"/>
                <w:sz w:val="22"/>
                <w:lang w:val="en-US"/>
              </w:rPr>
              <w:t>11</w:t>
            </w:r>
          </w:p>
        </w:tc>
        <w:tc>
          <w:tcPr>
            <w:tcW w:w="850" w:type="dxa"/>
          </w:tcPr>
          <w:p w:rsidR="00687EF4" w:rsidRPr="00A359AC" w:rsidRDefault="00BD077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A359AC">
              <w:rPr>
                <w:rFonts w:ascii="Arial" w:hAnsi="Arial" w:cs="Arial"/>
                <w:sz w:val="22"/>
                <w:lang w:val="en-US"/>
              </w:rPr>
              <w:t>8</w:t>
            </w:r>
          </w:p>
        </w:tc>
        <w:tc>
          <w:tcPr>
            <w:tcW w:w="994" w:type="dxa"/>
          </w:tcPr>
          <w:p w:rsidR="00687EF4" w:rsidRPr="005E4445" w:rsidRDefault="00B845DF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687EF4" w:rsidRPr="00B00351" w:rsidRDefault="00B00351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33%</w:t>
            </w:r>
          </w:p>
        </w:tc>
        <w:tc>
          <w:tcPr>
            <w:tcW w:w="850" w:type="dxa"/>
          </w:tcPr>
          <w:p w:rsidR="00687EF4" w:rsidRPr="00627B08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Лица данной возрастной категории переехали на новое место жительства</w:t>
            </w:r>
          </w:p>
        </w:tc>
        <w:tc>
          <w:tcPr>
            <w:tcW w:w="985" w:type="dxa"/>
          </w:tcPr>
          <w:p w:rsidR="00687EF4" w:rsidRPr="00647590" w:rsidRDefault="00687EF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647590" w:rsidRPr="00736A37" w:rsidRDefault="00647590" w:rsidP="00647590">
      <w:pPr>
        <w:rPr>
          <w:rFonts w:ascii="Arial" w:hAnsi="Arial" w:cs="Arial"/>
          <w:sz w:val="24"/>
          <w:szCs w:val="24"/>
        </w:rPr>
      </w:pPr>
    </w:p>
    <w:p w:rsidR="00217DAD" w:rsidRDefault="00217DAD">
      <w:pPr>
        <w:rPr>
          <w:rFonts w:ascii="Arial" w:hAnsi="Arial" w:cs="Arial"/>
          <w:sz w:val="24"/>
          <w:szCs w:val="24"/>
        </w:rPr>
      </w:pPr>
    </w:p>
    <w:p w:rsidR="00687EF4" w:rsidRDefault="00687EF4">
      <w:pPr>
        <w:rPr>
          <w:rFonts w:ascii="Arial" w:hAnsi="Arial" w:cs="Arial"/>
          <w:sz w:val="24"/>
          <w:szCs w:val="24"/>
        </w:rPr>
      </w:pPr>
    </w:p>
    <w:p w:rsidR="00687EF4" w:rsidRDefault="00687EF4">
      <w:pPr>
        <w:rPr>
          <w:rFonts w:ascii="Arial" w:hAnsi="Arial" w:cs="Arial"/>
          <w:sz w:val="24"/>
          <w:szCs w:val="24"/>
        </w:rPr>
      </w:pPr>
    </w:p>
    <w:p w:rsidR="00687EF4" w:rsidRPr="00217DAD" w:rsidRDefault="00687EF4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7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Предоставление питания</w:t>
      </w:r>
      <w:r w:rsidRPr="00A23349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базовому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0011BE" w:rsidRPr="000011BE" w:rsidRDefault="000011BE" w:rsidP="000011BE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E248F6" w:rsidRPr="00E248F6">
        <w:rPr>
          <w:rFonts w:ascii="Arial" w:hAnsi="Arial" w:cs="Arial"/>
          <w:color w:val="000000"/>
          <w:sz w:val="24"/>
          <w:szCs w:val="24"/>
          <w:u w:val="single"/>
        </w:rPr>
        <w:t>546290000132004190411Д07000000000000005100107</w:t>
      </w:r>
    </w:p>
    <w:p w:rsidR="000011BE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0011BE" w:rsidRPr="0092076A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0011BE" w:rsidRPr="00736A37" w:rsidTr="007E11D2">
        <w:tc>
          <w:tcPr>
            <w:tcW w:w="1196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011BE" w:rsidRPr="00736A37" w:rsidTr="007E11D2">
        <w:tc>
          <w:tcPr>
            <w:tcW w:w="1196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0011BE" w:rsidRPr="00736A37" w:rsidTr="007E11D2">
        <w:tc>
          <w:tcPr>
            <w:tcW w:w="1196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1196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17DAD" w:rsidRPr="00736A37" w:rsidTr="007E11D2">
        <w:tc>
          <w:tcPr>
            <w:tcW w:w="1196" w:type="dxa"/>
            <w:vMerge w:val="restart"/>
          </w:tcPr>
          <w:p w:rsidR="00217DAD" w:rsidRPr="00E248F6" w:rsidRDefault="00E248F6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248F6">
              <w:rPr>
                <w:rFonts w:ascii="Arial" w:hAnsi="Arial" w:cs="Arial"/>
                <w:color w:val="000000"/>
                <w:sz w:val="22"/>
              </w:rPr>
              <w:t>546290000132004190411Д07000000000000005100107</w:t>
            </w:r>
          </w:p>
        </w:tc>
        <w:tc>
          <w:tcPr>
            <w:tcW w:w="1275" w:type="dxa"/>
            <w:vMerge w:val="restart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</w:pPr>
            <w:r w:rsidRPr="000011BE">
              <w:rPr>
                <w:rFonts w:ascii="Arial" w:hAnsi="Arial" w:cs="Arial"/>
                <w:sz w:val="22"/>
              </w:rPr>
              <w:t xml:space="preserve"> Не указано</w:t>
            </w:r>
          </w:p>
        </w:tc>
        <w:tc>
          <w:tcPr>
            <w:tcW w:w="1133" w:type="dxa"/>
            <w:vMerge w:val="restart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7" w:type="dxa"/>
            <w:vMerge w:val="restart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Обеспеченность кадрами</w:t>
            </w:r>
          </w:p>
        </w:tc>
        <w:tc>
          <w:tcPr>
            <w:tcW w:w="989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</w:pPr>
            <w:proofErr w:type="gramStart"/>
            <w:r w:rsidRPr="000011BE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217DAD" w:rsidRPr="00627B08" w:rsidRDefault="00217DAD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17DAD" w:rsidRPr="00736A37" w:rsidTr="007E11D2">
        <w:tc>
          <w:tcPr>
            <w:tcW w:w="1196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217DAD" w:rsidRPr="00627B08" w:rsidRDefault="00217DAD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Удовлетворенно</w:t>
            </w:r>
            <w:r w:rsidRPr="000011BE">
              <w:rPr>
                <w:rFonts w:ascii="Arial" w:hAnsi="Arial" w:cs="Arial"/>
                <w:sz w:val="22"/>
              </w:rPr>
              <w:lastRenderedPageBreak/>
              <w:t>сть населения качеством предоставления услуги</w:t>
            </w:r>
          </w:p>
        </w:tc>
        <w:tc>
          <w:tcPr>
            <w:tcW w:w="989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0011BE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11BE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1133" w:type="dxa"/>
          </w:tcPr>
          <w:p w:rsidR="00217DAD" w:rsidRPr="000011BE" w:rsidRDefault="00217DAD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 w:rsidRPr="000011BE">
              <w:rPr>
                <w:rFonts w:ascii="Arial" w:hAnsi="Arial" w:cs="Arial"/>
                <w:sz w:val="22"/>
                <w:lang w:val="en-US"/>
              </w:rPr>
              <w:t>100</w:t>
            </w:r>
          </w:p>
        </w:tc>
        <w:tc>
          <w:tcPr>
            <w:tcW w:w="998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5" w:type="dxa"/>
          </w:tcPr>
          <w:p w:rsidR="00217DAD" w:rsidRPr="005E4445" w:rsidRDefault="003F59BA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79" w:type="dxa"/>
          </w:tcPr>
          <w:p w:rsidR="00217DAD" w:rsidRPr="00627B08" w:rsidRDefault="00217DAD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0011BE" w:rsidRPr="00736A37" w:rsidTr="007E11D2">
        <w:tc>
          <w:tcPr>
            <w:tcW w:w="913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0011BE" w:rsidRPr="00736A37" w:rsidTr="007E11D2">
        <w:tc>
          <w:tcPr>
            <w:tcW w:w="91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91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91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1F0D09">
        <w:trPr>
          <w:trHeight w:val="2024"/>
        </w:trPr>
        <w:tc>
          <w:tcPr>
            <w:tcW w:w="913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</w:pPr>
            <w:r w:rsidRPr="00E248F6">
              <w:rPr>
                <w:rFonts w:ascii="Arial" w:hAnsi="Arial" w:cs="Arial"/>
                <w:color w:val="000000"/>
                <w:sz w:val="22"/>
              </w:rPr>
              <w:t>546290000132004190411Д07000000000000005100107</w:t>
            </w:r>
          </w:p>
        </w:tc>
        <w:tc>
          <w:tcPr>
            <w:tcW w:w="1133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</w:pPr>
            <w:r w:rsidRPr="000011BE">
              <w:rPr>
                <w:rFonts w:ascii="Arial" w:hAnsi="Arial" w:cs="Arial"/>
                <w:sz w:val="22"/>
              </w:rPr>
              <w:t xml:space="preserve"> Не указано</w:t>
            </w:r>
          </w:p>
        </w:tc>
        <w:tc>
          <w:tcPr>
            <w:tcW w:w="1133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jc w:val="center"/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8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Количество человек</w:t>
            </w:r>
          </w:p>
        </w:tc>
        <w:tc>
          <w:tcPr>
            <w:tcW w:w="989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0011BE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011BE">
              <w:rPr>
                <w:rFonts w:ascii="Arial" w:hAnsi="Arial" w:cs="Arial"/>
                <w:sz w:val="22"/>
              </w:rPr>
              <w:t>ЧЕЛ.</w:t>
            </w:r>
          </w:p>
        </w:tc>
        <w:tc>
          <w:tcPr>
            <w:tcW w:w="1138" w:type="dxa"/>
          </w:tcPr>
          <w:p w:rsidR="00782AD7" w:rsidRPr="003A5370" w:rsidRDefault="003A5370" w:rsidP="007E11D2">
            <w:pPr>
              <w:widowControl w:val="0"/>
              <w:autoSpaceDE w:val="0"/>
              <w:autoSpaceDN w:val="0"/>
              <w:jc w:val="center"/>
            </w:pPr>
            <w:r w:rsidRPr="003A5370">
              <w:rPr>
                <w:rFonts w:ascii="Arial" w:hAnsi="Arial" w:cs="Arial"/>
                <w:sz w:val="22"/>
              </w:rPr>
              <w:t>48</w:t>
            </w:r>
          </w:p>
        </w:tc>
        <w:tc>
          <w:tcPr>
            <w:tcW w:w="850" w:type="dxa"/>
          </w:tcPr>
          <w:p w:rsidR="00687EF4" w:rsidRPr="008F733D" w:rsidRDefault="00B00351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48</w:t>
            </w:r>
          </w:p>
        </w:tc>
        <w:tc>
          <w:tcPr>
            <w:tcW w:w="994" w:type="dxa"/>
          </w:tcPr>
          <w:p w:rsidR="00687EF4" w:rsidRPr="00217DAD" w:rsidRDefault="005139C4" w:rsidP="00217D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F36E03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87EF4" w:rsidRPr="00217DAD" w:rsidRDefault="00687EF4" w:rsidP="00217D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17DAD">
              <w:rPr>
                <w:b/>
              </w:rPr>
              <w:t>-</w:t>
            </w:r>
          </w:p>
        </w:tc>
        <w:tc>
          <w:tcPr>
            <w:tcW w:w="850" w:type="dxa"/>
          </w:tcPr>
          <w:p w:rsidR="00687EF4" w:rsidRPr="00217DAD" w:rsidRDefault="00687EF4" w:rsidP="00217DAD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17DAD">
              <w:rPr>
                <w:b/>
              </w:rPr>
              <w:t>-</w:t>
            </w:r>
          </w:p>
        </w:tc>
        <w:tc>
          <w:tcPr>
            <w:tcW w:w="985" w:type="dxa"/>
          </w:tcPr>
          <w:p w:rsidR="00CD3974" w:rsidRPr="00CD3974" w:rsidRDefault="00CD3974" w:rsidP="00217DAD">
            <w:pPr>
              <w:widowControl w:val="0"/>
              <w:autoSpaceDE w:val="0"/>
              <w:autoSpaceDN w:val="0"/>
              <w:jc w:val="center"/>
            </w:pPr>
            <w:r w:rsidRPr="00CD3974">
              <w:t xml:space="preserve"> </w:t>
            </w:r>
          </w:p>
        </w:tc>
      </w:tr>
    </w:tbl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Default="000011BE" w:rsidP="000011BE">
      <w:pPr>
        <w:rPr>
          <w:rFonts w:ascii="Arial" w:hAnsi="Arial" w:cs="Arial"/>
          <w:sz w:val="24"/>
          <w:szCs w:val="24"/>
        </w:rPr>
      </w:pPr>
    </w:p>
    <w:p w:rsidR="00687EF4" w:rsidRDefault="00687EF4" w:rsidP="000011BE"/>
    <w:p w:rsidR="000011BE" w:rsidRDefault="000011BE" w:rsidP="000011BE"/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8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Реализация </w:t>
      </w:r>
      <w:proofErr w:type="gramStart"/>
      <w:r>
        <w:rPr>
          <w:rFonts w:ascii="Arial" w:hAnsi="Arial" w:cs="Arial"/>
          <w:sz w:val="24"/>
          <w:szCs w:val="24"/>
          <w:u w:val="single"/>
        </w:rPr>
        <w:t>основных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общеобразовательных</w:t>
      </w:r>
      <w:r w:rsidRPr="00A2334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по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0011BE">
        <w:rPr>
          <w:rFonts w:ascii="Arial" w:hAnsi="Arial" w:cs="Arial"/>
          <w:sz w:val="24"/>
          <w:szCs w:val="24"/>
          <w:u w:val="single"/>
        </w:rPr>
        <w:t>программ начального общего образования</w:t>
      </w:r>
      <w:r w:rsidRPr="00A357A5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базовому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0011BE" w:rsidRPr="000011BE" w:rsidRDefault="000011BE" w:rsidP="000011BE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E248F6" w:rsidRPr="00E248F6">
        <w:rPr>
          <w:rFonts w:ascii="Arial" w:hAnsi="Arial" w:cs="Arial"/>
          <w:color w:val="000000"/>
          <w:sz w:val="24"/>
          <w:szCs w:val="24"/>
          <w:u w:val="single"/>
        </w:rPr>
        <w:t>546290000132004190411787000301000101000101109</w:t>
      </w:r>
    </w:p>
    <w:p w:rsidR="000011BE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0011BE" w:rsidRPr="0092076A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0011BE" w:rsidRPr="00736A37" w:rsidTr="007E11D2">
        <w:tc>
          <w:tcPr>
            <w:tcW w:w="1196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011BE" w:rsidRPr="00736A37" w:rsidTr="007E11D2">
        <w:tc>
          <w:tcPr>
            <w:tcW w:w="1196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3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0011BE" w:rsidRPr="00736A37" w:rsidTr="007E11D2">
        <w:tc>
          <w:tcPr>
            <w:tcW w:w="1196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1196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577B8" w:rsidRPr="00736A37" w:rsidTr="007E11D2">
        <w:tc>
          <w:tcPr>
            <w:tcW w:w="1196" w:type="dxa"/>
            <w:vMerge w:val="restart"/>
          </w:tcPr>
          <w:p w:rsidR="008577B8" w:rsidRPr="00E248F6" w:rsidRDefault="00E248F6" w:rsidP="007E11D2">
            <w:pPr>
              <w:widowControl w:val="0"/>
              <w:autoSpaceDE w:val="0"/>
              <w:autoSpaceDN w:val="0"/>
              <w:rPr>
                <w:sz w:val="22"/>
              </w:rPr>
            </w:pPr>
            <w:r w:rsidRPr="00E248F6">
              <w:rPr>
                <w:rFonts w:ascii="Arial" w:hAnsi="Arial" w:cs="Arial"/>
                <w:color w:val="000000"/>
                <w:sz w:val="22"/>
              </w:rPr>
              <w:t>546290000132004190411787000301000101000101109</w:t>
            </w:r>
          </w:p>
        </w:tc>
        <w:tc>
          <w:tcPr>
            <w:tcW w:w="1275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7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Укомплектованность кадрами</w:t>
            </w:r>
          </w:p>
        </w:tc>
        <w:tc>
          <w:tcPr>
            <w:tcW w:w="989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8577B8" w:rsidRPr="005139C4" w:rsidRDefault="005139C4" w:rsidP="008577B8">
            <w:pPr>
              <w:jc w:val="center"/>
              <w:rPr>
                <w:rFonts w:ascii="Arial" w:hAnsi="Arial" w:cs="Arial"/>
                <w:sz w:val="22"/>
              </w:rPr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8577B8" w:rsidRDefault="00EE5CD9" w:rsidP="008577B8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979" w:type="dxa"/>
          </w:tcPr>
          <w:p w:rsidR="008577B8" w:rsidRPr="00D96651" w:rsidRDefault="008577B8" w:rsidP="008577B8">
            <w:pPr>
              <w:jc w:val="center"/>
              <w:rPr>
                <w:b/>
              </w:rPr>
            </w:pPr>
            <w:r w:rsidRPr="00217DAD">
              <w:rPr>
                <w:b/>
              </w:rPr>
              <w:t>-</w:t>
            </w:r>
          </w:p>
        </w:tc>
      </w:tr>
      <w:tr w:rsidR="008577B8" w:rsidRPr="00736A37" w:rsidTr="007E11D2">
        <w:tc>
          <w:tcPr>
            <w:tcW w:w="1196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Доля детей, оставле</w:t>
            </w:r>
            <w:r w:rsidRPr="00733F2D">
              <w:rPr>
                <w:rFonts w:ascii="Arial" w:hAnsi="Arial" w:cs="Arial"/>
                <w:sz w:val="22"/>
              </w:rPr>
              <w:lastRenderedPageBreak/>
              <w:t>нных на повторный год обучения</w:t>
            </w:r>
          </w:p>
        </w:tc>
        <w:tc>
          <w:tcPr>
            <w:tcW w:w="989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8577B8" w:rsidRPr="00C63BD5" w:rsidRDefault="00457320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3BD5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33" w:type="dxa"/>
          </w:tcPr>
          <w:p w:rsidR="008577B8" w:rsidRPr="00C63BD5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3BD5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8" w:type="dxa"/>
          </w:tcPr>
          <w:p w:rsidR="008577B8" w:rsidRPr="00D96651" w:rsidRDefault="005139C4" w:rsidP="00297B45">
            <w:pPr>
              <w:jc w:val="center"/>
              <w:rPr>
                <w:b/>
              </w:rPr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8577B8" w:rsidRDefault="008577B8" w:rsidP="00297B45">
            <w:pPr>
              <w:jc w:val="center"/>
            </w:pPr>
            <w:r w:rsidRPr="00217DAD">
              <w:rPr>
                <w:b/>
              </w:rPr>
              <w:t>-</w:t>
            </w:r>
          </w:p>
        </w:tc>
        <w:tc>
          <w:tcPr>
            <w:tcW w:w="979" w:type="dxa"/>
          </w:tcPr>
          <w:p w:rsidR="008577B8" w:rsidRPr="00D96651" w:rsidRDefault="008577B8" w:rsidP="00297B45">
            <w:pPr>
              <w:jc w:val="center"/>
              <w:rPr>
                <w:b/>
              </w:rPr>
            </w:pPr>
            <w:r w:rsidRPr="00217DAD">
              <w:rPr>
                <w:b/>
              </w:rPr>
              <w:t>-</w:t>
            </w:r>
          </w:p>
        </w:tc>
      </w:tr>
      <w:tr w:rsidR="00687EF4" w:rsidRPr="00736A37" w:rsidTr="001F0D09">
        <w:trPr>
          <w:trHeight w:val="3036"/>
        </w:trPr>
        <w:tc>
          <w:tcPr>
            <w:tcW w:w="1196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Доля в общей численности учащихся, успевающих на «хорошо»  и «отлично»</w:t>
            </w:r>
          </w:p>
        </w:tc>
        <w:tc>
          <w:tcPr>
            <w:tcW w:w="989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687EF4" w:rsidRPr="00733F2D" w:rsidRDefault="00457320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133" w:type="dxa"/>
          </w:tcPr>
          <w:p w:rsidR="00687EF4" w:rsidRPr="00A359AC" w:rsidRDefault="00A359AC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44</w:t>
            </w:r>
          </w:p>
        </w:tc>
        <w:tc>
          <w:tcPr>
            <w:tcW w:w="998" w:type="dxa"/>
          </w:tcPr>
          <w:p w:rsidR="00687EF4" w:rsidRPr="00D96651" w:rsidRDefault="005139C4" w:rsidP="00297B45">
            <w:pPr>
              <w:jc w:val="center"/>
              <w:rPr>
                <w:b/>
              </w:rPr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687EF4" w:rsidRDefault="00687EF4" w:rsidP="00297B45">
            <w:pPr>
              <w:jc w:val="center"/>
            </w:pPr>
            <w:r w:rsidRPr="00217DAD">
              <w:rPr>
                <w:b/>
              </w:rPr>
              <w:t>-</w:t>
            </w:r>
          </w:p>
        </w:tc>
        <w:tc>
          <w:tcPr>
            <w:tcW w:w="979" w:type="dxa"/>
          </w:tcPr>
          <w:p w:rsidR="00687EF4" w:rsidRPr="00D96651" w:rsidRDefault="00687EF4" w:rsidP="00297B45">
            <w:pPr>
              <w:jc w:val="center"/>
              <w:rPr>
                <w:b/>
              </w:rPr>
            </w:pPr>
          </w:p>
        </w:tc>
      </w:tr>
    </w:tbl>
    <w:p w:rsidR="000011BE" w:rsidRPr="00CF634A" w:rsidRDefault="000011BE" w:rsidP="000011BE">
      <w:pPr>
        <w:rPr>
          <w:rFonts w:ascii="Arial" w:hAnsi="Arial" w:cs="Arial"/>
          <w:sz w:val="24"/>
          <w:szCs w:val="24"/>
          <w:lang w:val="en-US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0011BE" w:rsidRPr="00736A37" w:rsidRDefault="000011BE" w:rsidP="000011BE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0011BE" w:rsidRPr="00736A37" w:rsidTr="007E11D2">
        <w:tc>
          <w:tcPr>
            <w:tcW w:w="913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0011BE" w:rsidRPr="00736A37" w:rsidTr="007E11D2">
        <w:tc>
          <w:tcPr>
            <w:tcW w:w="91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4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913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0011BE" w:rsidRPr="00736A37" w:rsidRDefault="000011BE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1BE" w:rsidRPr="00736A37" w:rsidTr="007E11D2">
        <w:tc>
          <w:tcPr>
            <w:tcW w:w="91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0011BE" w:rsidRPr="00736A37" w:rsidRDefault="000011BE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7E11D2">
        <w:tc>
          <w:tcPr>
            <w:tcW w:w="91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E248F6">
              <w:rPr>
                <w:rFonts w:ascii="Arial" w:hAnsi="Arial" w:cs="Arial"/>
                <w:color w:val="000000"/>
                <w:sz w:val="22"/>
              </w:rPr>
              <w:lastRenderedPageBreak/>
              <w:t>546290000132004190411787000301000101000101109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8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 xml:space="preserve">Число </w:t>
            </w:r>
            <w:proofErr w:type="gramStart"/>
            <w:r w:rsidRPr="00733F2D">
              <w:rPr>
                <w:rFonts w:ascii="Arial" w:hAnsi="Arial" w:cs="Arial"/>
                <w:sz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138" w:type="dxa"/>
          </w:tcPr>
          <w:p w:rsidR="00687EF4" w:rsidRPr="00A359AC" w:rsidRDefault="009316F6" w:rsidP="007E11D2">
            <w:pPr>
              <w:widowControl w:val="0"/>
              <w:autoSpaceDE w:val="0"/>
              <w:autoSpaceDN w:val="0"/>
            </w:pPr>
            <w:r w:rsidRPr="00A359AC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850" w:type="dxa"/>
          </w:tcPr>
          <w:p w:rsidR="00687EF4" w:rsidRPr="00A359AC" w:rsidRDefault="00B00351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lang w:val="en-US"/>
              </w:rPr>
            </w:pPr>
            <w:r w:rsidRPr="00A359AC">
              <w:rPr>
                <w:rFonts w:ascii="Arial" w:hAnsi="Arial" w:cs="Arial"/>
                <w:sz w:val="22"/>
                <w:lang w:val="en-US"/>
              </w:rPr>
              <w:t>17</w:t>
            </w:r>
          </w:p>
        </w:tc>
        <w:tc>
          <w:tcPr>
            <w:tcW w:w="994" w:type="dxa"/>
          </w:tcPr>
          <w:p w:rsidR="00687EF4" w:rsidRPr="00733F2D" w:rsidRDefault="005139C4" w:rsidP="00297B45">
            <w:pPr>
              <w:widowControl w:val="0"/>
              <w:autoSpaceDE w:val="0"/>
              <w:autoSpaceDN w:val="0"/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t>-</w:t>
            </w:r>
          </w:p>
        </w:tc>
        <w:tc>
          <w:tcPr>
            <w:tcW w:w="850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t>-</w:t>
            </w:r>
          </w:p>
        </w:tc>
        <w:tc>
          <w:tcPr>
            <w:tcW w:w="985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t>-</w:t>
            </w:r>
          </w:p>
        </w:tc>
      </w:tr>
      <w:tr w:rsidR="00687EF4" w:rsidRPr="00736A37" w:rsidTr="007E11D2">
        <w:tc>
          <w:tcPr>
            <w:tcW w:w="91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11BE" w:rsidRDefault="000011BE" w:rsidP="000011BE"/>
    <w:p w:rsidR="000011BE" w:rsidRDefault="000011BE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687EF4" w:rsidRDefault="00687EF4"/>
    <w:p w:rsidR="00687EF4" w:rsidRDefault="00687EF4"/>
    <w:p w:rsidR="00687EF4" w:rsidRDefault="00687EF4"/>
    <w:p w:rsidR="00687EF4" w:rsidRDefault="00687EF4"/>
    <w:p w:rsidR="00687EF4" w:rsidRDefault="00687EF4"/>
    <w:p w:rsidR="00687EF4" w:rsidRDefault="00687EF4"/>
    <w:p w:rsidR="00687EF4" w:rsidRDefault="00687EF4"/>
    <w:p w:rsidR="00687EF4" w:rsidRDefault="00687EF4"/>
    <w:p w:rsidR="00733F2D" w:rsidRDefault="00733F2D"/>
    <w:p w:rsidR="00733F2D" w:rsidRDefault="00733F2D" w:rsidP="00733F2D"/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9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Реализация </w:t>
      </w:r>
      <w:proofErr w:type="gramStart"/>
      <w:r>
        <w:rPr>
          <w:rFonts w:ascii="Arial" w:hAnsi="Arial" w:cs="Arial"/>
          <w:sz w:val="24"/>
          <w:szCs w:val="24"/>
          <w:u w:val="single"/>
        </w:rPr>
        <w:t>основных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общеобразовательных</w:t>
      </w:r>
      <w:r w:rsidRPr="00A2334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по         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0011BE">
        <w:rPr>
          <w:rFonts w:ascii="Arial" w:hAnsi="Arial" w:cs="Arial"/>
          <w:sz w:val="24"/>
          <w:szCs w:val="24"/>
          <w:u w:val="single"/>
        </w:rPr>
        <w:t xml:space="preserve">программ </w:t>
      </w:r>
      <w:r>
        <w:rPr>
          <w:rFonts w:ascii="Arial" w:hAnsi="Arial" w:cs="Arial"/>
          <w:sz w:val="24"/>
          <w:szCs w:val="24"/>
          <w:u w:val="single"/>
        </w:rPr>
        <w:t>основного</w:t>
      </w:r>
      <w:r w:rsidRPr="000011BE">
        <w:rPr>
          <w:rFonts w:ascii="Arial" w:hAnsi="Arial" w:cs="Arial"/>
          <w:sz w:val="24"/>
          <w:szCs w:val="24"/>
          <w:u w:val="single"/>
        </w:rPr>
        <w:t xml:space="preserve"> общего образования</w:t>
      </w:r>
      <w:r w:rsidRPr="00A357A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357A5">
        <w:rPr>
          <w:rFonts w:ascii="Arial" w:hAnsi="Arial" w:cs="Arial"/>
          <w:sz w:val="24"/>
          <w:szCs w:val="24"/>
        </w:rPr>
        <w:t xml:space="preserve">           </w:t>
      </w:r>
      <w:r w:rsidRPr="00736A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базовому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733F2D" w:rsidRPr="000011BE" w:rsidRDefault="00733F2D" w:rsidP="00733F2D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E248F6" w:rsidRPr="00E248F6">
        <w:rPr>
          <w:rFonts w:ascii="Arial" w:hAnsi="Arial" w:cs="Arial"/>
          <w:color w:val="000000"/>
          <w:sz w:val="24"/>
          <w:szCs w:val="24"/>
          <w:u w:val="single"/>
        </w:rPr>
        <w:t>54629000013200419041179100030100010100410110</w:t>
      </w:r>
      <w:r w:rsidR="00D46389">
        <w:rPr>
          <w:rFonts w:ascii="Arial" w:hAnsi="Arial" w:cs="Arial"/>
          <w:color w:val="000000"/>
          <w:sz w:val="24"/>
          <w:szCs w:val="24"/>
          <w:u w:val="single"/>
        </w:rPr>
        <w:t>9</w:t>
      </w:r>
    </w:p>
    <w:p w:rsidR="00733F2D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733F2D" w:rsidRPr="0092076A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733F2D" w:rsidRPr="00736A37" w:rsidTr="007E11D2">
        <w:tc>
          <w:tcPr>
            <w:tcW w:w="1196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733F2D" w:rsidRPr="00736A37" w:rsidTr="007E11D2">
        <w:tc>
          <w:tcPr>
            <w:tcW w:w="1196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5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733F2D" w:rsidRPr="00736A37" w:rsidTr="007E11D2">
        <w:tc>
          <w:tcPr>
            <w:tcW w:w="1196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F2D" w:rsidRPr="00736A37" w:rsidTr="007E11D2">
        <w:tc>
          <w:tcPr>
            <w:tcW w:w="1196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8577B8" w:rsidRPr="00736A37" w:rsidTr="007E11D2">
        <w:tc>
          <w:tcPr>
            <w:tcW w:w="1196" w:type="dxa"/>
            <w:vMerge w:val="restart"/>
          </w:tcPr>
          <w:p w:rsidR="008577B8" w:rsidRPr="00E248F6" w:rsidRDefault="00E248F6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E248F6">
              <w:rPr>
                <w:rFonts w:ascii="Arial" w:hAnsi="Arial" w:cs="Arial"/>
                <w:color w:val="000000"/>
                <w:sz w:val="22"/>
              </w:rPr>
              <w:t>54629000013200419041179100030100010100410110</w:t>
            </w:r>
            <w:r w:rsidR="00D46389"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1275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7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Укомплектованность кадрами</w:t>
            </w:r>
          </w:p>
        </w:tc>
        <w:tc>
          <w:tcPr>
            <w:tcW w:w="989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8577B8" w:rsidRPr="00733F2D" w:rsidRDefault="008577B8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8577B8" w:rsidRPr="005139C4" w:rsidRDefault="005139C4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8577B8" w:rsidRPr="008577B8" w:rsidRDefault="008577B8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  <w:tc>
          <w:tcPr>
            <w:tcW w:w="979" w:type="dxa"/>
          </w:tcPr>
          <w:p w:rsidR="008577B8" w:rsidRPr="008577B8" w:rsidRDefault="008577B8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</w:tr>
      <w:tr w:rsidR="008577B8" w:rsidRPr="00736A37" w:rsidTr="007E11D2">
        <w:tc>
          <w:tcPr>
            <w:tcW w:w="1196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8577B8" w:rsidRPr="00627B08" w:rsidRDefault="008577B8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 xml:space="preserve">Доля детей, оставленных на </w:t>
            </w:r>
            <w:r w:rsidRPr="00733F2D">
              <w:rPr>
                <w:rFonts w:ascii="Arial" w:hAnsi="Arial" w:cs="Arial"/>
                <w:sz w:val="22"/>
              </w:rPr>
              <w:lastRenderedPageBreak/>
              <w:t>повторный год обучения</w:t>
            </w:r>
          </w:p>
        </w:tc>
        <w:tc>
          <w:tcPr>
            <w:tcW w:w="989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8577B8" w:rsidRPr="00733F2D" w:rsidRDefault="008577B8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33" w:type="dxa"/>
          </w:tcPr>
          <w:p w:rsidR="008577B8" w:rsidRPr="00733F2D" w:rsidRDefault="005139C4" w:rsidP="00297B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998" w:type="dxa"/>
          </w:tcPr>
          <w:p w:rsidR="008577B8" w:rsidRPr="005139C4" w:rsidRDefault="005139C4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5139C4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8577B8" w:rsidRPr="008577B8" w:rsidRDefault="008577B8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  <w:tc>
          <w:tcPr>
            <w:tcW w:w="979" w:type="dxa"/>
          </w:tcPr>
          <w:p w:rsidR="008577B8" w:rsidRPr="008577B8" w:rsidRDefault="008577B8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</w:tr>
      <w:tr w:rsidR="00687EF4" w:rsidRPr="00736A37" w:rsidTr="001F0D09">
        <w:trPr>
          <w:trHeight w:val="3036"/>
        </w:trPr>
        <w:tc>
          <w:tcPr>
            <w:tcW w:w="1196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Доля в общей численности учащихся, успевающих на «хорошо»  и «отлично»</w:t>
            </w:r>
          </w:p>
        </w:tc>
        <w:tc>
          <w:tcPr>
            <w:tcW w:w="989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733F2D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687EF4" w:rsidRPr="003A5370" w:rsidRDefault="009316F6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133" w:type="dxa"/>
          </w:tcPr>
          <w:p w:rsidR="00687EF4" w:rsidRPr="00A359AC" w:rsidRDefault="00A359AC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i/>
                <w:sz w:val="22"/>
                <w:lang w:val="en-US"/>
              </w:rPr>
            </w:pPr>
            <w:r w:rsidRPr="00A359AC">
              <w:rPr>
                <w:rFonts w:ascii="Arial" w:hAnsi="Arial" w:cs="Arial"/>
                <w:sz w:val="22"/>
                <w:lang w:val="en-US"/>
              </w:rPr>
              <w:t>30</w:t>
            </w:r>
          </w:p>
        </w:tc>
        <w:tc>
          <w:tcPr>
            <w:tcW w:w="998" w:type="dxa"/>
          </w:tcPr>
          <w:p w:rsidR="00687EF4" w:rsidRPr="008577B8" w:rsidRDefault="00687EF4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  <w:tc>
          <w:tcPr>
            <w:tcW w:w="1075" w:type="dxa"/>
          </w:tcPr>
          <w:p w:rsidR="00687EF4" w:rsidRPr="008577B8" w:rsidRDefault="00687EF4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8577B8">
              <w:rPr>
                <w:b/>
              </w:rPr>
              <w:t>-</w:t>
            </w:r>
          </w:p>
        </w:tc>
        <w:tc>
          <w:tcPr>
            <w:tcW w:w="979" w:type="dxa"/>
          </w:tcPr>
          <w:p w:rsidR="00687EF4" w:rsidRPr="008577B8" w:rsidRDefault="007868DB" w:rsidP="00297B45">
            <w:pPr>
              <w:widowControl w:val="0"/>
              <w:autoSpaceDE w:val="0"/>
              <w:autoSpaceDN w:val="0"/>
              <w:rPr>
                <w:b/>
              </w:rPr>
            </w:pPr>
            <w:r w:rsidRPr="007868DB">
              <w:rPr>
                <w:rFonts w:ascii="Arial" w:hAnsi="Arial" w:cs="Arial"/>
                <w:sz w:val="22"/>
              </w:rPr>
              <w:t xml:space="preserve">Наличие </w:t>
            </w:r>
            <w:proofErr w:type="gramStart"/>
            <w:r w:rsidRPr="007868DB">
              <w:rPr>
                <w:rFonts w:ascii="Arial" w:hAnsi="Arial" w:cs="Arial"/>
                <w:sz w:val="22"/>
              </w:rPr>
              <w:t>обучающихся</w:t>
            </w:r>
            <w:proofErr w:type="gramEnd"/>
            <w:r w:rsidRPr="007868DB">
              <w:rPr>
                <w:rFonts w:ascii="Arial" w:hAnsi="Arial" w:cs="Arial"/>
                <w:sz w:val="22"/>
              </w:rPr>
              <w:t xml:space="preserve"> о ОВЗ</w:t>
            </w:r>
          </w:p>
        </w:tc>
      </w:tr>
    </w:tbl>
    <w:p w:rsidR="00733F2D" w:rsidRPr="00CD3974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733F2D" w:rsidRPr="00736A37" w:rsidTr="007E11D2">
        <w:tc>
          <w:tcPr>
            <w:tcW w:w="913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733F2D" w:rsidRPr="00736A37" w:rsidTr="007E11D2">
        <w:tc>
          <w:tcPr>
            <w:tcW w:w="913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6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F2D" w:rsidRPr="00736A37" w:rsidTr="007E11D2">
        <w:tc>
          <w:tcPr>
            <w:tcW w:w="913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733F2D" w:rsidRPr="00736A37" w:rsidRDefault="00733F2D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F2D" w:rsidRPr="00736A37" w:rsidTr="007E11D2">
        <w:tc>
          <w:tcPr>
            <w:tcW w:w="91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733F2D" w:rsidRPr="00736A37" w:rsidRDefault="00733F2D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7E11D2">
        <w:tc>
          <w:tcPr>
            <w:tcW w:w="91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E248F6">
              <w:rPr>
                <w:rFonts w:ascii="Arial" w:hAnsi="Arial" w:cs="Arial"/>
                <w:color w:val="000000"/>
                <w:sz w:val="22"/>
              </w:rPr>
              <w:lastRenderedPageBreak/>
              <w:t>54629000013200419041179100030100010100410110</w:t>
            </w:r>
            <w:r w:rsidR="00D46389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8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 xml:space="preserve">Число </w:t>
            </w:r>
            <w:proofErr w:type="gramStart"/>
            <w:r w:rsidRPr="00733F2D">
              <w:rPr>
                <w:rFonts w:ascii="Arial" w:hAnsi="Arial" w:cs="Arial"/>
                <w:sz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138" w:type="dxa"/>
          </w:tcPr>
          <w:p w:rsidR="00687EF4" w:rsidRPr="00733F2D" w:rsidRDefault="009316F6" w:rsidP="007E11D2">
            <w:pPr>
              <w:widowControl w:val="0"/>
              <w:autoSpaceDE w:val="0"/>
              <w:autoSpaceDN w:val="0"/>
            </w:pPr>
            <w:r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850" w:type="dxa"/>
          </w:tcPr>
          <w:p w:rsidR="00687EF4" w:rsidRPr="00A359AC" w:rsidRDefault="00B00351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lang w:val="en-US"/>
              </w:rPr>
            </w:pPr>
            <w:r w:rsidRPr="00A359AC">
              <w:rPr>
                <w:rFonts w:ascii="Arial" w:hAnsi="Arial" w:cs="Arial"/>
                <w:sz w:val="22"/>
                <w:lang w:val="en-US"/>
              </w:rPr>
              <w:t>30</w:t>
            </w:r>
          </w:p>
        </w:tc>
        <w:tc>
          <w:tcPr>
            <w:tcW w:w="994" w:type="dxa"/>
          </w:tcPr>
          <w:p w:rsidR="00687EF4" w:rsidRPr="00733F2D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850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85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-</w:t>
            </w:r>
          </w:p>
        </w:tc>
      </w:tr>
      <w:tr w:rsidR="00687EF4" w:rsidRPr="00736A37" w:rsidTr="007E11D2">
        <w:tc>
          <w:tcPr>
            <w:tcW w:w="91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3F2D" w:rsidRPr="00736A37" w:rsidRDefault="00733F2D" w:rsidP="00733F2D">
      <w:pPr>
        <w:rPr>
          <w:rFonts w:ascii="Arial" w:hAnsi="Arial" w:cs="Arial"/>
          <w:sz w:val="24"/>
          <w:szCs w:val="24"/>
        </w:rPr>
      </w:pPr>
    </w:p>
    <w:p w:rsidR="00733F2D" w:rsidRDefault="00733F2D">
      <w:pPr>
        <w:rPr>
          <w:rFonts w:ascii="Arial" w:hAnsi="Arial" w:cs="Arial"/>
          <w:sz w:val="24"/>
          <w:szCs w:val="24"/>
        </w:rPr>
      </w:pPr>
    </w:p>
    <w:p w:rsidR="00687EF4" w:rsidRDefault="00687EF4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733F2D" w:rsidRDefault="00733F2D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8577B8" w:rsidRDefault="008577B8"/>
    <w:p w:rsidR="008577B8" w:rsidRDefault="008577B8"/>
    <w:p w:rsidR="008577B8" w:rsidRDefault="008577B8"/>
    <w:p w:rsidR="00DC0F99" w:rsidRDefault="00DC0F99"/>
    <w:p w:rsidR="00687EF4" w:rsidRDefault="00687EF4"/>
    <w:p w:rsidR="00687EF4" w:rsidRDefault="00687EF4"/>
    <w:p w:rsidR="00687EF4" w:rsidRDefault="00687EF4"/>
    <w:p w:rsidR="00687EF4" w:rsidRDefault="00687EF4"/>
    <w:p w:rsidR="00DC0F99" w:rsidRDefault="00DC0F99"/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10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Реализация </w:t>
      </w:r>
      <w:proofErr w:type="gramStart"/>
      <w:r>
        <w:rPr>
          <w:rFonts w:ascii="Arial" w:hAnsi="Arial" w:cs="Arial"/>
          <w:sz w:val="24"/>
          <w:szCs w:val="24"/>
          <w:u w:val="single"/>
        </w:rPr>
        <w:t>основных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общеобразовательных</w:t>
      </w:r>
      <w:r w:rsidRPr="00A2334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736A37">
        <w:rPr>
          <w:rFonts w:ascii="Arial" w:hAnsi="Arial" w:cs="Arial"/>
          <w:sz w:val="24"/>
          <w:szCs w:val="24"/>
        </w:rPr>
        <w:t xml:space="preserve">номер по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0011BE">
        <w:rPr>
          <w:rFonts w:ascii="Arial" w:hAnsi="Arial" w:cs="Arial"/>
          <w:sz w:val="24"/>
          <w:szCs w:val="24"/>
          <w:u w:val="single"/>
        </w:rPr>
        <w:t xml:space="preserve">программ </w:t>
      </w:r>
      <w:r>
        <w:rPr>
          <w:rFonts w:ascii="Arial" w:hAnsi="Arial" w:cs="Arial"/>
          <w:sz w:val="24"/>
          <w:szCs w:val="24"/>
          <w:u w:val="single"/>
        </w:rPr>
        <w:t>среднего</w:t>
      </w:r>
      <w:r w:rsidRPr="000011BE">
        <w:rPr>
          <w:rFonts w:ascii="Arial" w:hAnsi="Arial" w:cs="Arial"/>
          <w:sz w:val="24"/>
          <w:szCs w:val="24"/>
          <w:u w:val="single"/>
        </w:rPr>
        <w:t xml:space="preserve"> общего образования</w:t>
      </w:r>
      <w:r w:rsidRPr="00A357A5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357A5">
        <w:rPr>
          <w:rFonts w:ascii="Arial" w:hAnsi="Arial" w:cs="Arial"/>
          <w:sz w:val="24"/>
          <w:szCs w:val="24"/>
        </w:rPr>
        <w:t xml:space="preserve">           </w:t>
      </w:r>
      <w:r w:rsidRPr="00736A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736A37">
        <w:rPr>
          <w:rFonts w:ascii="Arial" w:hAnsi="Arial" w:cs="Arial"/>
          <w:sz w:val="24"/>
          <w:szCs w:val="24"/>
        </w:rPr>
        <w:t>базовому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DC0F99" w:rsidRPr="000011BE" w:rsidRDefault="00DC0F99" w:rsidP="00DC0F99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E248F6" w:rsidRPr="00E248F6">
        <w:rPr>
          <w:rFonts w:ascii="Arial" w:hAnsi="Arial" w:cs="Arial"/>
          <w:color w:val="000000"/>
          <w:sz w:val="24"/>
          <w:szCs w:val="24"/>
          <w:u w:val="single"/>
        </w:rPr>
        <w:t>546290000132004190411794000301000101001101107</w:t>
      </w:r>
    </w:p>
    <w:p w:rsidR="00DC0F99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DC0F99" w:rsidRPr="0092076A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DC0F99" w:rsidRPr="00736A37" w:rsidTr="007E11D2">
        <w:tc>
          <w:tcPr>
            <w:tcW w:w="1196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C0F99" w:rsidRPr="00736A37" w:rsidTr="007E11D2">
        <w:tc>
          <w:tcPr>
            <w:tcW w:w="1196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7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DC0F99" w:rsidRPr="00736A37" w:rsidTr="007E11D2">
        <w:tc>
          <w:tcPr>
            <w:tcW w:w="1196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1196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5139C4" w:rsidRPr="00736A37" w:rsidTr="007E11D2">
        <w:tc>
          <w:tcPr>
            <w:tcW w:w="1196" w:type="dxa"/>
            <w:vMerge w:val="restart"/>
          </w:tcPr>
          <w:p w:rsidR="005139C4" w:rsidRPr="00E248F6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E248F6">
              <w:rPr>
                <w:rFonts w:ascii="Arial" w:hAnsi="Arial" w:cs="Arial"/>
                <w:color w:val="000000"/>
                <w:sz w:val="22"/>
              </w:rPr>
              <w:t>546290000132004190411794000301000101001101107</w:t>
            </w:r>
          </w:p>
        </w:tc>
        <w:tc>
          <w:tcPr>
            <w:tcW w:w="1275" w:type="dxa"/>
            <w:vMerge w:val="restart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</w:pPr>
            <w:r w:rsidRPr="00DC0F9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</w:pPr>
            <w:r w:rsidRPr="00DC0F9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7" w:type="dxa"/>
            <w:vMerge w:val="restart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</w:pPr>
            <w:r w:rsidRPr="00DC0F99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Укомплектованность кадрами</w:t>
            </w:r>
          </w:p>
        </w:tc>
        <w:tc>
          <w:tcPr>
            <w:tcW w:w="989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</w:pPr>
            <w:proofErr w:type="gramStart"/>
            <w:r w:rsidRPr="00DC0F99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5139C4" w:rsidRDefault="005139C4"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5139C4" w:rsidRPr="008577B8" w:rsidRDefault="005139C4" w:rsidP="008577B8">
            <w:pPr>
              <w:jc w:val="center"/>
              <w:rPr>
                <w:sz w:val="24"/>
                <w:szCs w:val="24"/>
              </w:rPr>
            </w:pPr>
            <w:r w:rsidRPr="008577B8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139C4" w:rsidRPr="008577B8" w:rsidRDefault="005139C4" w:rsidP="008577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139C4" w:rsidRPr="00736A37" w:rsidTr="007E11D2">
        <w:tc>
          <w:tcPr>
            <w:tcW w:w="1196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5139C4" w:rsidRPr="00627B08" w:rsidRDefault="005139C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 xml:space="preserve">Доля детей, оставленных на </w:t>
            </w:r>
            <w:r w:rsidRPr="00DC0F99">
              <w:rPr>
                <w:rFonts w:ascii="Arial" w:hAnsi="Arial" w:cs="Arial"/>
                <w:sz w:val="22"/>
              </w:rPr>
              <w:lastRenderedPageBreak/>
              <w:t>повторный год обучения</w:t>
            </w:r>
          </w:p>
        </w:tc>
        <w:tc>
          <w:tcPr>
            <w:tcW w:w="989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DC0F99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5139C4" w:rsidRPr="00DC0F99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133" w:type="dxa"/>
          </w:tcPr>
          <w:p w:rsidR="005139C4" w:rsidRPr="00782AD7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FF0000"/>
                <w:sz w:val="22"/>
              </w:rPr>
            </w:pPr>
            <w:r w:rsidRPr="00782AD7">
              <w:rPr>
                <w:rFonts w:ascii="Arial" w:hAnsi="Arial" w:cs="Arial"/>
                <w:color w:val="FF0000"/>
                <w:sz w:val="22"/>
              </w:rPr>
              <w:t>0</w:t>
            </w:r>
          </w:p>
        </w:tc>
        <w:tc>
          <w:tcPr>
            <w:tcW w:w="998" w:type="dxa"/>
          </w:tcPr>
          <w:p w:rsidR="005139C4" w:rsidRDefault="005139C4"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5139C4" w:rsidRPr="008577B8" w:rsidRDefault="005139C4" w:rsidP="00297B45">
            <w:pPr>
              <w:jc w:val="center"/>
              <w:rPr>
                <w:sz w:val="24"/>
                <w:szCs w:val="24"/>
              </w:rPr>
            </w:pPr>
            <w:r w:rsidRPr="008577B8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5139C4" w:rsidRPr="008577B8" w:rsidRDefault="005139C4" w:rsidP="00297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87EF4" w:rsidRPr="00736A37" w:rsidTr="001F0D09">
        <w:trPr>
          <w:trHeight w:val="3036"/>
        </w:trPr>
        <w:tc>
          <w:tcPr>
            <w:tcW w:w="1196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627B08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687EF4" w:rsidRPr="00DC0F99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Доля в общей численности учащихся, успевающих на «хорошо»  и «отлично»</w:t>
            </w:r>
          </w:p>
        </w:tc>
        <w:tc>
          <w:tcPr>
            <w:tcW w:w="989" w:type="dxa"/>
          </w:tcPr>
          <w:p w:rsidR="00687EF4" w:rsidRPr="00DC0F99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687EF4" w:rsidRPr="00DC0F99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proofErr w:type="gramStart"/>
            <w:r w:rsidRPr="00DC0F99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687EF4" w:rsidRPr="00DC0F99" w:rsidRDefault="00687EF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DC0F99">
              <w:rPr>
                <w:rFonts w:ascii="Arial" w:hAnsi="Arial" w:cs="Arial"/>
                <w:sz w:val="22"/>
              </w:rPr>
              <w:t>40</w:t>
            </w:r>
          </w:p>
        </w:tc>
        <w:tc>
          <w:tcPr>
            <w:tcW w:w="1133" w:type="dxa"/>
          </w:tcPr>
          <w:p w:rsidR="00687EF4" w:rsidRPr="00CD3974" w:rsidRDefault="009316F6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687EF4" w:rsidRPr="008577B8" w:rsidRDefault="00687EF4" w:rsidP="00297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:rsidR="00687EF4" w:rsidRPr="008577B8" w:rsidRDefault="00687EF4" w:rsidP="00297B45">
            <w:pPr>
              <w:jc w:val="center"/>
              <w:rPr>
                <w:sz w:val="24"/>
                <w:szCs w:val="24"/>
              </w:rPr>
            </w:pPr>
            <w:r w:rsidRPr="008577B8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687EF4" w:rsidRPr="008577B8" w:rsidRDefault="00687EF4" w:rsidP="00297B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B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C0F99" w:rsidRPr="00CF634A" w:rsidRDefault="00DC0F99" w:rsidP="00DC0F99">
      <w:pPr>
        <w:rPr>
          <w:rFonts w:ascii="Arial" w:hAnsi="Arial" w:cs="Arial"/>
          <w:sz w:val="24"/>
          <w:szCs w:val="24"/>
          <w:lang w:val="en-US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DC0F99" w:rsidRPr="00736A37" w:rsidTr="007E11D2">
        <w:tc>
          <w:tcPr>
            <w:tcW w:w="913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DC0F99" w:rsidRPr="00736A37" w:rsidTr="007E11D2">
        <w:tc>
          <w:tcPr>
            <w:tcW w:w="91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8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91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91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7E11D2">
        <w:tc>
          <w:tcPr>
            <w:tcW w:w="91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E248F6">
              <w:rPr>
                <w:rFonts w:ascii="Arial" w:hAnsi="Arial" w:cs="Arial"/>
                <w:color w:val="000000"/>
                <w:sz w:val="22"/>
              </w:rPr>
              <w:lastRenderedPageBreak/>
              <w:t>546290000132004190411794000301000101001101107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8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очная</w:t>
            </w:r>
          </w:p>
        </w:tc>
        <w:tc>
          <w:tcPr>
            <w:tcW w:w="1133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  <w:vMerge w:val="restart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 xml:space="preserve">Число </w:t>
            </w:r>
            <w:proofErr w:type="gramStart"/>
            <w:r w:rsidRPr="00733F2D">
              <w:rPr>
                <w:rFonts w:ascii="Arial" w:hAnsi="Arial" w:cs="Arial"/>
                <w:sz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733F2D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733F2D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138" w:type="dxa"/>
          </w:tcPr>
          <w:p w:rsidR="00687EF4" w:rsidRPr="000B6D53" w:rsidRDefault="009316F6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87EF4" w:rsidRPr="00CD3974" w:rsidRDefault="009316F6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687EF4" w:rsidRPr="000B6D53" w:rsidRDefault="005139C4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</w:tcPr>
          <w:p w:rsidR="00687EF4" w:rsidRPr="000B6D53" w:rsidRDefault="00687EF4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87EF4" w:rsidRPr="000B6D53" w:rsidRDefault="00687EF4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687EF4" w:rsidRPr="000B6D53" w:rsidRDefault="00687EF4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</w:tr>
      <w:tr w:rsidR="00687EF4" w:rsidRPr="00736A37" w:rsidTr="007E11D2">
        <w:tc>
          <w:tcPr>
            <w:tcW w:w="91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8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</w:tcPr>
          <w:p w:rsidR="00687EF4" w:rsidRPr="00736A37" w:rsidRDefault="00687EF4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DC0F99" w:rsidRDefault="00DC0F99"/>
    <w:p w:rsidR="000B6D53" w:rsidRDefault="000B6D53"/>
    <w:p w:rsidR="000B6D53" w:rsidRDefault="000B6D53"/>
    <w:p w:rsidR="000B6D53" w:rsidRDefault="000B6D53"/>
    <w:p w:rsidR="00687EF4" w:rsidRDefault="00687EF4" w:rsidP="00DC0F99">
      <w:pPr>
        <w:rPr>
          <w:rFonts w:ascii="Arial" w:hAnsi="Arial" w:cs="Arial"/>
          <w:sz w:val="24"/>
          <w:szCs w:val="24"/>
        </w:rPr>
      </w:pPr>
    </w:p>
    <w:p w:rsidR="00687EF4" w:rsidRDefault="00687EF4" w:rsidP="00DC0F99">
      <w:pPr>
        <w:rPr>
          <w:rFonts w:ascii="Arial" w:hAnsi="Arial" w:cs="Arial"/>
          <w:sz w:val="24"/>
          <w:szCs w:val="24"/>
        </w:rPr>
      </w:pPr>
    </w:p>
    <w:p w:rsidR="00687EF4" w:rsidRDefault="00687EF4" w:rsidP="00DC0F99">
      <w:pPr>
        <w:rPr>
          <w:rFonts w:ascii="Arial" w:hAnsi="Arial" w:cs="Arial"/>
          <w:sz w:val="24"/>
          <w:szCs w:val="24"/>
        </w:rPr>
      </w:pPr>
    </w:p>
    <w:p w:rsidR="00687EF4" w:rsidRDefault="00687EF4" w:rsidP="00DC0F99">
      <w:pPr>
        <w:rPr>
          <w:rFonts w:ascii="Arial" w:hAnsi="Arial" w:cs="Arial"/>
          <w:sz w:val="24"/>
          <w:szCs w:val="24"/>
        </w:rPr>
      </w:pPr>
    </w:p>
    <w:p w:rsidR="00687EF4" w:rsidRDefault="00687EF4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Раздел </w:t>
      </w:r>
      <w:r>
        <w:rPr>
          <w:rFonts w:ascii="Arial" w:hAnsi="Arial" w:cs="Arial"/>
          <w:sz w:val="24"/>
          <w:szCs w:val="24"/>
        </w:rPr>
        <w:t>11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1. Наименование муниципальной услуги </w:t>
      </w:r>
      <w:r w:rsidRPr="00A23349">
        <w:rPr>
          <w:rFonts w:ascii="Arial" w:hAnsi="Arial" w:cs="Arial"/>
          <w:sz w:val="24"/>
          <w:szCs w:val="24"/>
        </w:rPr>
        <w:t xml:space="preserve">                        </w:t>
      </w:r>
      <w:r w:rsidRPr="00736A3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36A37">
        <w:rPr>
          <w:rFonts w:ascii="Arial" w:hAnsi="Arial" w:cs="Arial"/>
          <w:sz w:val="24"/>
          <w:szCs w:val="24"/>
        </w:rPr>
        <w:t>Уникальный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Организация отдыха детей и молодежи</w:t>
      </w:r>
      <w:r w:rsidRPr="00A2334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736A37">
        <w:rPr>
          <w:rFonts w:ascii="Arial" w:hAnsi="Arial" w:cs="Arial"/>
          <w:sz w:val="24"/>
          <w:szCs w:val="24"/>
        </w:rPr>
        <w:t xml:space="preserve">номер </w:t>
      </w:r>
      <w:proofErr w:type="gramStart"/>
      <w:r w:rsidRPr="00736A37">
        <w:rPr>
          <w:rFonts w:ascii="Arial" w:hAnsi="Arial" w:cs="Arial"/>
          <w:sz w:val="24"/>
          <w:szCs w:val="24"/>
        </w:rPr>
        <w:t>по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DC0F99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Pr="00A357A5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A357A5">
        <w:rPr>
          <w:rFonts w:ascii="Arial" w:hAnsi="Arial" w:cs="Arial"/>
          <w:sz w:val="24"/>
          <w:szCs w:val="24"/>
        </w:rPr>
        <w:t xml:space="preserve">           </w:t>
      </w:r>
      <w:r w:rsidRPr="00736A3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</w:t>
      </w:r>
      <w:r w:rsidRPr="00736A37">
        <w:rPr>
          <w:rFonts w:ascii="Arial" w:hAnsi="Arial" w:cs="Arial"/>
          <w:sz w:val="24"/>
          <w:szCs w:val="24"/>
        </w:rPr>
        <w:t xml:space="preserve">базовому         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2. Категории потребителей муниципальной услуги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6A37">
        <w:rPr>
          <w:rFonts w:ascii="Arial" w:hAnsi="Arial" w:cs="Arial"/>
          <w:sz w:val="24"/>
          <w:szCs w:val="24"/>
        </w:rPr>
        <w:t>(</w:t>
      </w:r>
      <w:proofErr w:type="gramStart"/>
      <w:r w:rsidRPr="00736A37">
        <w:rPr>
          <w:rFonts w:ascii="Arial" w:hAnsi="Arial" w:cs="Arial"/>
          <w:sz w:val="24"/>
          <w:szCs w:val="24"/>
        </w:rPr>
        <w:t>отраслевому</w:t>
      </w:r>
      <w:proofErr w:type="gramEnd"/>
      <w:r w:rsidRPr="00736A37">
        <w:rPr>
          <w:rFonts w:ascii="Arial" w:hAnsi="Arial" w:cs="Arial"/>
          <w:sz w:val="24"/>
          <w:szCs w:val="24"/>
        </w:rPr>
        <w:t xml:space="preserve">)         </w:t>
      </w:r>
    </w:p>
    <w:p w:rsidR="00DC0F99" w:rsidRPr="000011BE" w:rsidRDefault="00DC0F99" w:rsidP="00DC0F99">
      <w:pPr>
        <w:rPr>
          <w:rFonts w:ascii="Arial" w:hAnsi="Arial" w:cs="Arial"/>
          <w:sz w:val="24"/>
          <w:szCs w:val="24"/>
        </w:rPr>
      </w:pPr>
      <w:r w:rsidRPr="008314CD">
        <w:rPr>
          <w:rFonts w:ascii="Arial" w:hAnsi="Arial" w:cs="Arial"/>
          <w:sz w:val="24"/>
          <w:szCs w:val="24"/>
          <w:u w:val="single"/>
        </w:rPr>
        <w:t>Физические лица</w:t>
      </w:r>
      <w:r w:rsidRPr="00A357A5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736A37">
        <w:rPr>
          <w:rFonts w:ascii="Arial" w:hAnsi="Arial" w:cs="Arial"/>
          <w:sz w:val="24"/>
          <w:szCs w:val="24"/>
        </w:rPr>
        <w:t xml:space="preserve">    перечню </w:t>
      </w:r>
      <w:r w:rsidR="00456548" w:rsidRPr="00456548">
        <w:rPr>
          <w:rFonts w:ascii="Arial" w:hAnsi="Arial" w:cs="Arial"/>
          <w:color w:val="000000"/>
          <w:sz w:val="24"/>
          <w:szCs w:val="24"/>
          <w:u w:val="single"/>
        </w:rPr>
        <w:t>546290000132004190410028000000000002005101107</w:t>
      </w:r>
    </w:p>
    <w:p w:rsidR="00DC0F99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  Сведения  о фактическом достижении показателей, характеризующих объем и</w:t>
      </w:r>
    </w:p>
    <w:p w:rsidR="00DC0F99" w:rsidRPr="0092076A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(или) качество 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3.1.   Сведения   о  фактическом  достижении  показателей,  характеризующих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качество 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275"/>
        <w:gridCol w:w="1133"/>
        <w:gridCol w:w="1133"/>
        <w:gridCol w:w="1137"/>
        <w:gridCol w:w="1133"/>
        <w:gridCol w:w="994"/>
        <w:gridCol w:w="989"/>
        <w:gridCol w:w="623"/>
        <w:gridCol w:w="1277"/>
        <w:gridCol w:w="1133"/>
        <w:gridCol w:w="998"/>
        <w:gridCol w:w="1075"/>
        <w:gridCol w:w="979"/>
      </w:tblGrid>
      <w:tr w:rsidR="00DC0F99" w:rsidRPr="00736A37" w:rsidTr="007E11D2">
        <w:tc>
          <w:tcPr>
            <w:tcW w:w="1196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3541" w:type="dxa"/>
            <w:gridSpan w:val="3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8" w:type="dxa"/>
            <w:gridSpan w:val="8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C0F99" w:rsidRPr="00736A37" w:rsidTr="007E11D2">
        <w:tc>
          <w:tcPr>
            <w:tcW w:w="1196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1" w:type="dxa"/>
            <w:gridSpan w:val="3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</w:t>
            </w:r>
          </w:p>
        </w:tc>
        <w:tc>
          <w:tcPr>
            <w:tcW w:w="1612" w:type="dxa"/>
            <w:gridSpan w:val="2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29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утвержде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 муниципальном задании на год</w:t>
            </w:r>
          </w:p>
        </w:tc>
        <w:tc>
          <w:tcPr>
            <w:tcW w:w="1133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исполне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отчетную дату</w:t>
            </w:r>
          </w:p>
        </w:tc>
        <w:tc>
          <w:tcPr>
            <w:tcW w:w="998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нение</w:t>
            </w:r>
            <w:proofErr w:type="spellEnd"/>
          </w:p>
        </w:tc>
        <w:tc>
          <w:tcPr>
            <w:tcW w:w="1075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79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причи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-на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нения</w:t>
            </w:r>
          </w:p>
        </w:tc>
      </w:tr>
      <w:tr w:rsidR="00DC0F99" w:rsidRPr="00736A37" w:rsidTr="007E11D2">
        <w:tc>
          <w:tcPr>
            <w:tcW w:w="1196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7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62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9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1196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7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B6D53" w:rsidRPr="00860F37" w:rsidTr="007E11D2">
        <w:tc>
          <w:tcPr>
            <w:tcW w:w="1196" w:type="dxa"/>
            <w:vMerge w:val="restart"/>
          </w:tcPr>
          <w:p w:rsidR="000B6D53" w:rsidRPr="00456548" w:rsidRDefault="00456548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56548">
              <w:rPr>
                <w:rFonts w:ascii="Arial" w:hAnsi="Arial" w:cs="Arial"/>
                <w:color w:val="000000"/>
                <w:sz w:val="22"/>
              </w:rPr>
              <w:t>546290000132004190410028000000000002005101107</w:t>
            </w:r>
          </w:p>
        </w:tc>
        <w:tc>
          <w:tcPr>
            <w:tcW w:w="1275" w:type="dxa"/>
            <w:vMerge w:val="restart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  <w:vMerge w:val="restart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7" w:type="dxa"/>
            <w:vMerge w:val="restart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в каникулярное время с дневным пребыванием</w:t>
            </w:r>
          </w:p>
        </w:tc>
        <w:tc>
          <w:tcPr>
            <w:tcW w:w="1133" w:type="dxa"/>
            <w:vMerge w:val="restart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994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 xml:space="preserve">Удовлетворенность населения качеством предоставления </w:t>
            </w:r>
            <w:r w:rsidRPr="00860F37">
              <w:rPr>
                <w:rFonts w:ascii="Arial" w:hAnsi="Arial" w:cs="Arial"/>
                <w:sz w:val="22"/>
              </w:rPr>
              <w:lastRenderedPageBreak/>
              <w:t>услуги</w:t>
            </w:r>
          </w:p>
        </w:tc>
        <w:tc>
          <w:tcPr>
            <w:tcW w:w="989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lastRenderedPageBreak/>
              <w:t>Процент</w:t>
            </w:r>
          </w:p>
        </w:tc>
        <w:tc>
          <w:tcPr>
            <w:tcW w:w="623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</w:pPr>
            <w:proofErr w:type="gramStart"/>
            <w:r w:rsidRPr="00860F37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80</w:t>
            </w:r>
          </w:p>
        </w:tc>
        <w:tc>
          <w:tcPr>
            <w:tcW w:w="1133" w:type="dxa"/>
          </w:tcPr>
          <w:p w:rsidR="000B6D53" w:rsidRPr="00C63BD5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C63BD5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0B6D53" w:rsidRPr="000B6D53" w:rsidRDefault="005139C4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0B6D53" w:rsidRPr="000B6D53" w:rsidRDefault="000B6D53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B6D53" w:rsidRPr="000B6D53" w:rsidRDefault="000B6D53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</w:tr>
      <w:tr w:rsidR="000B6D53" w:rsidRPr="00860F37" w:rsidTr="007E11D2">
        <w:tc>
          <w:tcPr>
            <w:tcW w:w="1196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0B6D53" w:rsidRPr="00860F37" w:rsidRDefault="000B6D53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Сохранение положительной динамики наполняемости оздоровительных лагерей с дневным пребыванием детей</w:t>
            </w:r>
          </w:p>
        </w:tc>
        <w:tc>
          <w:tcPr>
            <w:tcW w:w="989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</w:pPr>
            <w:proofErr w:type="gramStart"/>
            <w:r w:rsidRPr="00860F37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</w:pPr>
            <w:r w:rsidRPr="00860F37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0B6D53" w:rsidRPr="00860F37" w:rsidRDefault="000B6D53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0B6D53" w:rsidRPr="000B6D53" w:rsidRDefault="005139C4" w:rsidP="00297B45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0B6D53" w:rsidRPr="000B6D53" w:rsidRDefault="000B6D53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</w:tcPr>
          <w:p w:rsidR="000B6D53" w:rsidRPr="000B6D53" w:rsidRDefault="000B6D53" w:rsidP="00297B4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B6D53">
              <w:rPr>
                <w:sz w:val="24"/>
                <w:szCs w:val="24"/>
              </w:rPr>
              <w:t>-</w:t>
            </w:r>
          </w:p>
        </w:tc>
      </w:tr>
      <w:tr w:rsidR="00687EF4" w:rsidRPr="00860F37" w:rsidTr="001F0D09">
        <w:trPr>
          <w:trHeight w:val="1518"/>
        </w:trPr>
        <w:tc>
          <w:tcPr>
            <w:tcW w:w="1196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687EF4" w:rsidRPr="00860F37" w:rsidRDefault="00687EF4" w:rsidP="007E1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Отсутствие детского травматизма</w:t>
            </w:r>
          </w:p>
        </w:tc>
        <w:tc>
          <w:tcPr>
            <w:tcW w:w="989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Процент</w:t>
            </w:r>
          </w:p>
        </w:tc>
        <w:tc>
          <w:tcPr>
            <w:tcW w:w="62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</w:pPr>
            <w:proofErr w:type="gramStart"/>
            <w:r w:rsidRPr="00860F37">
              <w:rPr>
                <w:rFonts w:ascii="Arial" w:hAnsi="Arial" w:cs="Arial"/>
                <w:sz w:val="22"/>
              </w:rPr>
              <w:t>ПРОЦ</w:t>
            </w:r>
            <w:proofErr w:type="gramEnd"/>
          </w:p>
        </w:tc>
        <w:tc>
          <w:tcPr>
            <w:tcW w:w="1277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113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100</w:t>
            </w:r>
          </w:p>
        </w:tc>
        <w:tc>
          <w:tcPr>
            <w:tcW w:w="998" w:type="dxa"/>
          </w:tcPr>
          <w:p w:rsidR="00687EF4" w:rsidRPr="00860F37" w:rsidRDefault="005139C4" w:rsidP="007E11D2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075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  <w:tc>
          <w:tcPr>
            <w:tcW w:w="979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</w:p>
        </w:tc>
      </w:tr>
    </w:tbl>
    <w:p w:rsidR="00DC0F99" w:rsidRPr="00CF634A" w:rsidRDefault="00DC0F99" w:rsidP="00DC0F99">
      <w:pPr>
        <w:rPr>
          <w:rFonts w:ascii="Arial" w:hAnsi="Arial" w:cs="Arial"/>
          <w:sz w:val="24"/>
          <w:szCs w:val="24"/>
          <w:lang w:val="en-US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3.2.  Сведения  о фактическом достижении показателей, характеризующих объем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муниципальной услуги: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1133"/>
        <w:gridCol w:w="1133"/>
        <w:gridCol w:w="1133"/>
        <w:gridCol w:w="1138"/>
        <w:gridCol w:w="1133"/>
        <w:gridCol w:w="851"/>
        <w:gridCol w:w="989"/>
        <w:gridCol w:w="765"/>
        <w:gridCol w:w="1138"/>
        <w:gridCol w:w="850"/>
        <w:gridCol w:w="994"/>
        <w:gridCol w:w="994"/>
        <w:gridCol w:w="850"/>
        <w:gridCol w:w="985"/>
      </w:tblGrid>
      <w:tr w:rsidR="00DC0F99" w:rsidRPr="00736A37" w:rsidTr="007E11D2">
        <w:tc>
          <w:tcPr>
            <w:tcW w:w="913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Уни-каль-ный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71" w:type="dxa"/>
            <w:gridSpan w:val="2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Показатель, характеризующий условия (формы)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оказания муниципальной услуги</w:t>
            </w:r>
          </w:p>
        </w:tc>
        <w:tc>
          <w:tcPr>
            <w:tcW w:w="7431" w:type="dxa"/>
            <w:gridSpan w:val="8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985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Сред-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ний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размер платы (цена, тариф)</w:t>
            </w:r>
          </w:p>
        </w:tc>
      </w:tr>
      <w:tr w:rsidR="00DC0F99" w:rsidRPr="00736A37" w:rsidTr="007E11D2">
        <w:tc>
          <w:tcPr>
            <w:tcW w:w="91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наиме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-нова-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пока-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1754" w:type="dxa"/>
            <w:gridSpan w:val="2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единица измерения по </w:t>
            </w:r>
            <w:hyperlink r:id="rId30" w:history="1">
              <w:r w:rsidRPr="00E5273B">
                <w:rPr>
                  <w:rStyle w:val="a3"/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в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 xml:space="preserve">муниципальном 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задании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на отчет-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ную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дату</w:t>
            </w:r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откло-</w:t>
            </w: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нение</w:t>
            </w:r>
            <w:proofErr w:type="spellEnd"/>
          </w:p>
        </w:tc>
        <w:tc>
          <w:tcPr>
            <w:tcW w:w="994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откло-нение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превы-шающее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допус-</w:t>
            </w: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тимое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 (воз-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мож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знач</w:t>
            </w: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е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при-чина</w:t>
            </w:r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36A37">
              <w:rPr>
                <w:rFonts w:ascii="Arial" w:hAnsi="Arial" w:cs="Arial"/>
                <w:sz w:val="24"/>
                <w:szCs w:val="24"/>
              </w:rPr>
              <w:t>откло</w:t>
            </w:r>
            <w:proofErr w:type="spellEnd"/>
            <w:r w:rsidRPr="00736A37">
              <w:rPr>
                <w:rFonts w:ascii="Arial" w:hAnsi="Arial" w:cs="Arial"/>
                <w:sz w:val="24"/>
                <w:szCs w:val="24"/>
              </w:rPr>
              <w:t>-нения</w:t>
            </w:r>
          </w:p>
        </w:tc>
        <w:tc>
          <w:tcPr>
            <w:tcW w:w="98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913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_______</w:t>
            </w:r>
          </w:p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736A37">
              <w:rPr>
                <w:rFonts w:ascii="Arial" w:hAnsi="Arial" w:cs="Arial"/>
                <w:sz w:val="24"/>
                <w:szCs w:val="24"/>
              </w:rPr>
              <w:t xml:space="preserve"> показа-теля)</w:t>
            </w:r>
          </w:p>
        </w:tc>
        <w:tc>
          <w:tcPr>
            <w:tcW w:w="851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9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6A37">
              <w:rPr>
                <w:rFonts w:ascii="Arial" w:hAnsi="Arial" w:cs="Arial"/>
                <w:sz w:val="24"/>
                <w:szCs w:val="24"/>
              </w:rPr>
              <w:t>наиме-</w:t>
            </w: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нование</w:t>
            </w:r>
            <w:proofErr w:type="spellEnd"/>
            <w:proofErr w:type="gramEnd"/>
          </w:p>
        </w:tc>
        <w:tc>
          <w:tcPr>
            <w:tcW w:w="765" w:type="dxa"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138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5" w:type="dxa"/>
            <w:vMerge/>
          </w:tcPr>
          <w:p w:rsidR="00DC0F99" w:rsidRPr="00736A37" w:rsidRDefault="00DC0F99" w:rsidP="007E11D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0F99" w:rsidRPr="00736A37" w:rsidTr="007E11D2">
        <w:tc>
          <w:tcPr>
            <w:tcW w:w="91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6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DC0F99" w:rsidRPr="00736A37" w:rsidRDefault="00DC0F99" w:rsidP="007E11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A3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87EF4" w:rsidRPr="00736A37" w:rsidTr="001F0D09">
        <w:trPr>
          <w:trHeight w:val="2024"/>
        </w:trPr>
        <w:tc>
          <w:tcPr>
            <w:tcW w:w="91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456548">
              <w:rPr>
                <w:rFonts w:ascii="Arial" w:hAnsi="Arial" w:cs="Arial"/>
                <w:color w:val="000000"/>
                <w:sz w:val="22"/>
              </w:rPr>
              <w:t>546290000132004190410028000000000002005101107</w:t>
            </w:r>
          </w:p>
        </w:tc>
        <w:tc>
          <w:tcPr>
            <w:tcW w:w="113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1138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в каникулярное время с дневным пребыванием</w:t>
            </w:r>
          </w:p>
        </w:tc>
        <w:tc>
          <w:tcPr>
            <w:tcW w:w="1133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Не указано</w:t>
            </w:r>
          </w:p>
        </w:tc>
        <w:tc>
          <w:tcPr>
            <w:tcW w:w="851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 xml:space="preserve">Число </w:t>
            </w:r>
            <w:proofErr w:type="gramStart"/>
            <w:r w:rsidRPr="00860F37">
              <w:rPr>
                <w:rFonts w:ascii="Arial" w:hAnsi="Arial" w:cs="Arial"/>
                <w:sz w:val="22"/>
              </w:rPr>
              <w:t>обучающихся</w:t>
            </w:r>
            <w:proofErr w:type="gramEnd"/>
          </w:p>
        </w:tc>
        <w:tc>
          <w:tcPr>
            <w:tcW w:w="989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Человек</w:t>
            </w:r>
          </w:p>
        </w:tc>
        <w:tc>
          <w:tcPr>
            <w:tcW w:w="765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ЧЕЛ</w:t>
            </w:r>
          </w:p>
        </w:tc>
        <w:tc>
          <w:tcPr>
            <w:tcW w:w="1138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</w:pPr>
            <w:r w:rsidRPr="00860F37">
              <w:rPr>
                <w:rFonts w:ascii="Arial" w:hAnsi="Arial" w:cs="Arial"/>
                <w:sz w:val="22"/>
              </w:rPr>
              <w:t>2</w:t>
            </w:r>
            <w:r w:rsidR="00D46389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850" w:type="dxa"/>
          </w:tcPr>
          <w:p w:rsidR="00687EF4" w:rsidRPr="00C63BD5" w:rsidRDefault="00782AD7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C63BD5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994" w:type="dxa"/>
          </w:tcPr>
          <w:p w:rsidR="00687EF4" w:rsidRPr="00860F37" w:rsidRDefault="005139C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994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850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-</w:t>
            </w:r>
          </w:p>
        </w:tc>
        <w:tc>
          <w:tcPr>
            <w:tcW w:w="985" w:type="dxa"/>
          </w:tcPr>
          <w:p w:rsidR="00687EF4" w:rsidRPr="00860F37" w:rsidRDefault="00687EF4" w:rsidP="007E11D2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860F37">
              <w:rPr>
                <w:rFonts w:ascii="Arial" w:hAnsi="Arial" w:cs="Arial"/>
                <w:sz w:val="22"/>
              </w:rPr>
              <w:t>-</w:t>
            </w:r>
          </w:p>
        </w:tc>
      </w:tr>
    </w:tbl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Руководитель (уполномоченное лицо) _____________ ___________ _________________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 xml:space="preserve">                                                                                (должность)             (подпись)      (расшифровка подписи)</w:t>
      </w:r>
    </w:p>
    <w:p w:rsidR="00DC0F99" w:rsidRPr="00736A37" w:rsidRDefault="00DC0F99" w:rsidP="00DC0F99">
      <w:pPr>
        <w:rPr>
          <w:rFonts w:ascii="Arial" w:hAnsi="Arial" w:cs="Arial"/>
          <w:sz w:val="24"/>
          <w:szCs w:val="24"/>
        </w:rPr>
      </w:pPr>
      <w:r w:rsidRPr="00736A37">
        <w:rPr>
          <w:rFonts w:ascii="Arial" w:hAnsi="Arial" w:cs="Arial"/>
          <w:sz w:val="24"/>
          <w:szCs w:val="24"/>
        </w:rPr>
        <w:t>«__» __________ 20__ г.</w:t>
      </w:r>
    </w:p>
    <w:p w:rsidR="00DC0F99" w:rsidRDefault="00DC0F99"/>
    <w:p w:rsidR="00860F37" w:rsidRDefault="00860F37"/>
    <w:p w:rsidR="00860F37" w:rsidRDefault="00860F37"/>
    <w:p w:rsidR="00860F37" w:rsidRDefault="00860F37"/>
    <w:p w:rsidR="00860F37" w:rsidRDefault="00860F37"/>
    <w:p w:rsidR="00860F37" w:rsidRDefault="00860F37"/>
    <w:p w:rsidR="00860F37" w:rsidRDefault="00860F37"/>
    <w:p w:rsidR="00860F37" w:rsidRDefault="00860F37"/>
    <w:p w:rsidR="00860F37" w:rsidRDefault="00860F37"/>
    <w:p w:rsidR="00860F37" w:rsidRDefault="00860F37" w:rsidP="00860F37"/>
    <w:sectPr w:rsidR="00860F37" w:rsidSect="0092076A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34A"/>
    <w:rsid w:val="0000004C"/>
    <w:rsid w:val="000011BE"/>
    <w:rsid w:val="000B6D53"/>
    <w:rsid w:val="000C4671"/>
    <w:rsid w:val="000D730F"/>
    <w:rsid w:val="00191582"/>
    <w:rsid w:val="00193FCE"/>
    <w:rsid w:val="001B5950"/>
    <w:rsid w:val="001F0D09"/>
    <w:rsid w:val="001F4906"/>
    <w:rsid w:val="00217DAD"/>
    <w:rsid w:val="002546F0"/>
    <w:rsid w:val="00297B45"/>
    <w:rsid w:val="002C5437"/>
    <w:rsid w:val="002E242E"/>
    <w:rsid w:val="003A5370"/>
    <w:rsid w:val="003F59BA"/>
    <w:rsid w:val="00415234"/>
    <w:rsid w:val="00456548"/>
    <w:rsid w:val="00457320"/>
    <w:rsid w:val="004D4D04"/>
    <w:rsid w:val="005139C4"/>
    <w:rsid w:val="005E4445"/>
    <w:rsid w:val="00607303"/>
    <w:rsid w:val="00627B08"/>
    <w:rsid w:val="00634989"/>
    <w:rsid w:val="00647590"/>
    <w:rsid w:val="006543E4"/>
    <w:rsid w:val="00687EF4"/>
    <w:rsid w:val="00731623"/>
    <w:rsid w:val="00733F2D"/>
    <w:rsid w:val="00782AD7"/>
    <w:rsid w:val="007868DB"/>
    <w:rsid w:val="007A2017"/>
    <w:rsid w:val="007B28F9"/>
    <w:rsid w:val="007E11D2"/>
    <w:rsid w:val="008314CD"/>
    <w:rsid w:val="008577B8"/>
    <w:rsid w:val="00860F37"/>
    <w:rsid w:val="008E04BC"/>
    <w:rsid w:val="008F733D"/>
    <w:rsid w:val="0092076A"/>
    <w:rsid w:val="009316F6"/>
    <w:rsid w:val="00942405"/>
    <w:rsid w:val="00957365"/>
    <w:rsid w:val="00974315"/>
    <w:rsid w:val="0097792A"/>
    <w:rsid w:val="009E3DBF"/>
    <w:rsid w:val="00A23349"/>
    <w:rsid w:val="00A357A5"/>
    <w:rsid w:val="00A359AC"/>
    <w:rsid w:val="00AC7A42"/>
    <w:rsid w:val="00AD0BA7"/>
    <w:rsid w:val="00B00351"/>
    <w:rsid w:val="00B22C6B"/>
    <w:rsid w:val="00B56526"/>
    <w:rsid w:val="00B845DF"/>
    <w:rsid w:val="00BA6ACA"/>
    <w:rsid w:val="00BD0774"/>
    <w:rsid w:val="00C6179B"/>
    <w:rsid w:val="00C63BD5"/>
    <w:rsid w:val="00C96C61"/>
    <w:rsid w:val="00CD3974"/>
    <w:rsid w:val="00CF634A"/>
    <w:rsid w:val="00D04649"/>
    <w:rsid w:val="00D0583D"/>
    <w:rsid w:val="00D46389"/>
    <w:rsid w:val="00D679BB"/>
    <w:rsid w:val="00DC0F99"/>
    <w:rsid w:val="00E248F6"/>
    <w:rsid w:val="00EE5CD9"/>
    <w:rsid w:val="00F36E03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4A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63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E54AB5E9ADA9616EA044780DA0072E29EB17EE0ACACBB17B32F552867FDD52150CDCC9D6FA3781V3c4I" TargetMode="External"/><Relationship Id="rId13" Type="http://schemas.openxmlformats.org/officeDocument/2006/relationships/hyperlink" Target="consultantplus://offline/ref=8CE54AB5E9ADA9616EA044780DA0072E29EA18E20CC6CBB17B32F55286V7cFI" TargetMode="External"/><Relationship Id="rId18" Type="http://schemas.openxmlformats.org/officeDocument/2006/relationships/hyperlink" Target="consultantplus://offline/ref=8CE54AB5E9ADA9616EA044780DA0072E29EA18E20CC6CBB17B32F55286V7cFI" TargetMode="External"/><Relationship Id="rId26" Type="http://schemas.openxmlformats.org/officeDocument/2006/relationships/hyperlink" Target="consultantplus://offline/ref=8CE54AB5E9ADA9616EA044780DA0072E29EA18E20CC6CBB17B32F55286V7cF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CE54AB5E9ADA9616EA044780DA0072E29EA18E20CC6CBB17B32F55286V7cFI" TargetMode="External"/><Relationship Id="rId7" Type="http://schemas.openxmlformats.org/officeDocument/2006/relationships/hyperlink" Target="consultantplus://offline/ref=8CE54AB5E9ADA9616EA044780DA0072E29EB17EE0ACACBB17B32F552867FDD52150CDCC9D6FA3781V3c4I" TargetMode="External"/><Relationship Id="rId12" Type="http://schemas.openxmlformats.org/officeDocument/2006/relationships/hyperlink" Target="consultantplus://offline/ref=8CE54AB5E9ADA9616EA044780DA0072E29EA18E20CC6CBB17B32F55286V7cFI" TargetMode="External"/><Relationship Id="rId17" Type="http://schemas.openxmlformats.org/officeDocument/2006/relationships/hyperlink" Target="consultantplus://offline/ref=8CE54AB5E9ADA9616EA044780DA0072E29EA18E20CC6CBB17B32F55286V7cFI" TargetMode="External"/><Relationship Id="rId25" Type="http://schemas.openxmlformats.org/officeDocument/2006/relationships/hyperlink" Target="consultantplus://offline/ref=8CE54AB5E9ADA9616EA044780DA0072E29EA18E20CC6CBB17B32F55286V7cF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54AB5E9ADA9616EA044780DA0072E29EA18E20CC6CBB17B32F55286V7cFI" TargetMode="External"/><Relationship Id="rId20" Type="http://schemas.openxmlformats.org/officeDocument/2006/relationships/hyperlink" Target="consultantplus://offline/ref=8CE54AB5E9ADA9616EA044780DA0072E29EA18E20CC6CBB17B32F55286V7cFI" TargetMode="External"/><Relationship Id="rId29" Type="http://schemas.openxmlformats.org/officeDocument/2006/relationships/hyperlink" Target="consultantplus://offline/ref=8CE54AB5E9ADA9616EA044780DA0072E29EA18E20CC6CBB17B32F55286V7c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CE54AB5E9ADA9616EA044780DA0072E29EB17EE0ACACBB17B32F552867FDD52150CDCC9D6FA3781V3c4I" TargetMode="External"/><Relationship Id="rId11" Type="http://schemas.openxmlformats.org/officeDocument/2006/relationships/hyperlink" Target="consultantplus://offline/ref=8CE54AB5E9ADA9616EA044780DA0072E29EA18E20CC6CBB17B32F55286V7cFI" TargetMode="External"/><Relationship Id="rId24" Type="http://schemas.openxmlformats.org/officeDocument/2006/relationships/hyperlink" Target="consultantplus://offline/ref=8CE54AB5E9ADA9616EA044780DA0072E29EA18E20CC6CBB17B32F55286V7cF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54AB5E9ADA9616EA044780DA0072E29EA18E20CC6CBB17B32F55286V7cFI" TargetMode="External"/><Relationship Id="rId23" Type="http://schemas.openxmlformats.org/officeDocument/2006/relationships/hyperlink" Target="consultantplus://offline/ref=8CE54AB5E9ADA9616EA044780DA0072E29EA18E20CC6CBB17B32F55286V7cFI" TargetMode="External"/><Relationship Id="rId28" Type="http://schemas.openxmlformats.org/officeDocument/2006/relationships/hyperlink" Target="consultantplus://offline/ref=8CE54AB5E9ADA9616EA044780DA0072E29EA18E20CC6CBB17B32F55286V7cFI" TargetMode="External"/><Relationship Id="rId10" Type="http://schemas.openxmlformats.org/officeDocument/2006/relationships/hyperlink" Target="consultantplus://offline/ref=8CE54AB5E9ADA9616EA044780DA0072E29EA18E20CC6CBB17B32F55286V7cFI" TargetMode="External"/><Relationship Id="rId19" Type="http://schemas.openxmlformats.org/officeDocument/2006/relationships/hyperlink" Target="consultantplus://offline/ref=8CE54AB5E9ADA9616EA044780DA0072E29EA18E20CC6CBB17B32F55286V7cFI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54AB5E9ADA9616EA044780DA0072E29EA18E20CC6CBB17B32F55286V7cFI" TargetMode="External"/><Relationship Id="rId14" Type="http://schemas.openxmlformats.org/officeDocument/2006/relationships/hyperlink" Target="consultantplus://offline/ref=8CE54AB5E9ADA9616EA044780DA0072E29EA18E20CC6CBB17B32F55286V7cFI" TargetMode="External"/><Relationship Id="rId22" Type="http://schemas.openxmlformats.org/officeDocument/2006/relationships/hyperlink" Target="consultantplus://offline/ref=8CE54AB5E9ADA9616EA044780DA0072E29EA18E20CC6CBB17B32F55286V7cFI" TargetMode="External"/><Relationship Id="rId27" Type="http://schemas.openxmlformats.org/officeDocument/2006/relationships/hyperlink" Target="consultantplus://offline/ref=8CE54AB5E9ADA9616EA044780DA0072E29EA18E20CC6CBB17B32F55286V7cFI" TargetMode="External"/><Relationship Id="rId30" Type="http://schemas.openxmlformats.org/officeDocument/2006/relationships/hyperlink" Target="consultantplus://offline/ref=8CE54AB5E9ADA9616EA044780DA0072E29EA18E20CC6CBB17B32F55286V7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F738-2803-4282-8E15-9FFC802E4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5387</Words>
  <Characters>30712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36027</CharactersWithSpaces>
  <SharedDoc>false</SharedDoc>
  <HLinks>
    <vt:vector size="30" baseType="variant">
      <vt:variant>
        <vt:i4>5832717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5832717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consultantplus://offline/ref=8CE54AB5E9ADA9616EA044780DA0072E29EA18E20CC6CBB17B32F55286V7cFI</vt:lpwstr>
      </vt:variant>
      <vt:variant>
        <vt:lpwstr/>
      </vt:variant>
      <vt:variant>
        <vt:i4>3145784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  <vt:variant>
        <vt:i4>3145784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  <vt:variant>
        <vt:i4>3145784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consultantplus://offline/ref=8CE54AB5E9ADA9616EA044780DA0072E29EB17EE0ACACBB17B32F552867FDD52150CDCC9D6FA3781V3c4I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</dc:creator>
  <cp:lastModifiedBy>User</cp:lastModifiedBy>
  <cp:revision>18</cp:revision>
  <dcterms:created xsi:type="dcterms:W3CDTF">2017-03-30T08:17:00Z</dcterms:created>
  <dcterms:modified xsi:type="dcterms:W3CDTF">2022-04-07T05:39:00Z</dcterms:modified>
</cp:coreProperties>
</file>